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8C292" w14:textId="6749933B" w:rsidR="0032032D" w:rsidRDefault="0078619D" w:rsidP="000479CA">
      <w:pPr>
        <w:spacing w:after="0"/>
        <w:rPr>
          <w:rFonts w:ascii="Aptos" w:hAnsi="Aptos" w:cs="Times New Roman"/>
          <w:sz w:val="20"/>
          <w:szCs w:val="20"/>
        </w:rPr>
      </w:pPr>
      <w:r w:rsidRPr="00FA0BEF">
        <w:rPr>
          <w:rFonts w:ascii="Aptos" w:hAnsi="Aptos" w:cs="Times New Roman"/>
          <w:sz w:val="20"/>
          <w:szCs w:val="20"/>
        </w:rPr>
        <w:t xml:space="preserve">SLPPOA Board of Directors Meeting </w:t>
      </w:r>
    </w:p>
    <w:p w14:paraId="469A6CC7" w14:textId="7AC5B3AA" w:rsidR="00F3022C" w:rsidRPr="00FA0BEF" w:rsidRDefault="00EB1F48" w:rsidP="000479CA">
      <w:pPr>
        <w:spacing w:after="0"/>
        <w:rPr>
          <w:rFonts w:ascii="Aptos" w:hAnsi="Aptos" w:cs="Times New Roman"/>
          <w:sz w:val="20"/>
          <w:szCs w:val="20"/>
        </w:rPr>
      </w:pPr>
      <w:r>
        <w:rPr>
          <w:rFonts w:ascii="Aptos" w:hAnsi="Aptos" w:cs="Times New Roman"/>
          <w:sz w:val="20"/>
          <w:szCs w:val="20"/>
        </w:rPr>
        <w:t>June 9</w:t>
      </w:r>
      <w:r w:rsidR="00F3022C">
        <w:rPr>
          <w:rFonts w:ascii="Aptos" w:hAnsi="Aptos" w:cs="Times New Roman"/>
          <w:sz w:val="20"/>
          <w:szCs w:val="20"/>
        </w:rPr>
        <w:t>, 2026</w:t>
      </w:r>
    </w:p>
    <w:p w14:paraId="157568AB" w14:textId="0C0406CE" w:rsidR="0078619D" w:rsidRPr="00FA0BEF" w:rsidRDefault="0078619D" w:rsidP="000479CA">
      <w:pPr>
        <w:spacing w:after="0"/>
        <w:rPr>
          <w:rFonts w:ascii="Aptos" w:hAnsi="Aptos" w:cs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D7EF0" w:rsidRPr="00FA0BEF" w14:paraId="1B88FBE3" w14:textId="77777777" w:rsidTr="00AD7EF0">
        <w:tc>
          <w:tcPr>
            <w:tcW w:w="3116" w:type="dxa"/>
          </w:tcPr>
          <w:p w14:paraId="49BCC4A6" w14:textId="2EEA4969" w:rsidR="00AD7EF0" w:rsidRPr="00FA0BEF" w:rsidRDefault="00AD7EF0" w:rsidP="000479CA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  <w:r w:rsidRPr="00FA0BEF">
              <w:rPr>
                <w:rFonts w:ascii="Aptos" w:hAnsi="Aptos" w:cs="Times New Roman"/>
                <w:b/>
                <w:bCs/>
                <w:sz w:val="20"/>
                <w:szCs w:val="20"/>
              </w:rPr>
              <w:t>Board Members present:</w:t>
            </w:r>
          </w:p>
        </w:tc>
        <w:tc>
          <w:tcPr>
            <w:tcW w:w="3117" w:type="dxa"/>
          </w:tcPr>
          <w:p w14:paraId="69D0DE68" w14:textId="6F9D89DA" w:rsidR="00AD7EF0" w:rsidRPr="00FA0BEF" w:rsidRDefault="00AD7EF0" w:rsidP="000479CA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  <w:r w:rsidRPr="00FA0BEF">
              <w:rPr>
                <w:rFonts w:ascii="Aptos" w:hAnsi="Aptos" w:cs="Times New Roman"/>
                <w:b/>
                <w:bCs/>
                <w:sz w:val="20"/>
                <w:szCs w:val="20"/>
              </w:rPr>
              <w:t>Board Members Absent:</w:t>
            </w:r>
          </w:p>
        </w:tc>
        <w:tc>
          <w:tcPr>
            <w:tcW w:w="3117" w:type="dxa"/>
          </w:tcPr>
          <w:p w14:paraId="0CF12E46" w14:textId="1D7327D1" w:rsidR="00AD7EF0" w:rsidRPr="00FA0BEF" w:rsidRDefault="00AD7EF0" w:rsidP="000479CA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  <w:r w:rsidRPr="00FA0BEF">
              <w:rPr>
                <w:rFonts w:ascii="Aptos" w:hAnsi="Aptos" w:cs="Times New Roman"/>
                <w:b/>
                <w:bCs/>
                <w:sz w:val="20"/>
                <w:szCs w:val="20"/>
              </w:rPr>
              <w:t>SLPPOA Members Present</w:t>
            </w:r>
          </w:p>
        </w:tc>
      </w:tr>
      <w:tr w:rsidR="00F704AD" w:rsidRPr="00FA0BEF" w14:paraId="00EE995F" w14:textId="77777777" w:rsidTr="00AD7EF0">
        <w:tc>
          <w:tcPr>
            <w:tcW w:w="3116" w:type="dxa"/>
          </w:tcPr>
          <w:p w14:paraId="7133FFBD" w14:textId="127BB66F" w:rsidR="00F704AD" w:rsidRPr="00FA0BEF" w:rsidRDefault="00F704AD" w:rsidP="00F704AD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</w:tcPr>
          <w:p w14:paraId="72E6F26A" w14:textId="19D4464E" w:rsidR="00F704AD" w:rsidRPr="00FA0BEF" w:rsidRDefault="001D44E9" w:rsidP="00F704AD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  <w:r w:rsidRPr="00FA0BEF">
              <w:rPr>
                <w:rFonts w:ascii="Aptos" w:hAnsi="Aptos" w:cs="Times New Roman"/>
                <w:sz w:val="20"/>
                <w:szCs w:val="20"/>
              </w:rPr>
              <w:t>Ashley D’Anna</w:t>
            </w:r>
          </w:p>
        </w:tc>
        <w:tc>
          <w:tcPr>
            <w:tcW w:w="3117" w:type="dxa"/>
          </w:tcPr>
          <w:p w14:paraId="20EEB6FC" w14:textId="3F5C6435" w:rsidR="00F704AD" w:rsidRPr="00FA0BEF" w:rsidRDefault="0081334F" w:rsidP="00F704AD">
            <w:pPr>
              <w:rPr>
                <w:rFonts w:ascii="Aptos" w:hAnsi="Aptos" w:cs="Times New Roman"/>
                <w:sz w:val="20"/>
                <w:szCs w:val="20"/>
              </w:rPr>
            </w:pPr>
            <w:r>
              <w:rPr>
                <w:rFonts w:ascii="Aptos" w:hAnsi="Aptos" w:cs="Times New Roman"/>
                <w:sz w:val="20"/>
                <w:szCs w:val="20"/>
              </w:rPr>
              <w:t>Kenna Ryder</w:t>
            </w:r>
          </w:p>
        </w:tc>
      </w:tr>
      <w:tr w:rsidR="00F704AD" w:rsidRPr="00FA0BEF" w14:paraId="16F9FA4A" w14:textId="77777777" w:rsidTr="00AD7EF0">
        <w:tc>
          <w:tcPr>
            <w:tcW w:w="3116" w:type="dxa"/>
          </w:tcPr>
          <w:p w14:paraId="5C7E9159" w14:textId="581016D4" w:rsidR="00F704AD" w:rsidRPr="00FA0BEF" w:rsidRDefault="00EB1F48" w:rsidP="00F704AD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  <w:r w:rsidRPr="00FA0BEF">
              <w:rPr>
                <w:rFonts w:ascii="Aptos" w:hAnsi="Aptos" w:cs="Times New Roman"/>
                <w:sz w:val="20"/>
                <w:szCs w:val="20"/>
              </w:rPr>
              <w:t>Scott DeWitt</w:t>
            </w:r>
          </w:p>
        </w:tc>
        <w:tc>
          <w:tcPr>
            <w:tcW w:w="3117" w:type="dxa"/>
          </w:tcPr>
          <w:p w14:paraId="7E9AFA3E" w14:textId="6FEFA815" w:rsidR="00F704AD" w:rsidRPr="00FA0BEF" w:rsidRDefault="00F704AD" w:rsidP="00F704AD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</w:tcPr>
          <w:p w14:paraId="1A7F0BF2" w14:textId="690FCB9B" w:rsidR="00F704AD" w:rsidRPr="00FA0BEF" w:rsidRDefault="00F704AD" w:rsidP="00F704AD">
            <w:pPr>
              <w:rPr>
                <w:rFonts w:ascii="Aptos" w:hAnsi="Aptos" w:cs="Times New Roman"/>
                <w:sz w:val="20"/>
                <w:szCs w:val="20"/>
              </w:rPr>
            </w:pPr>
          </w:p>
        </w:tc>
      </w:tr>
      <w:tr w:rsidR="00F704AD" w:rsidRPr="00FA0BEF" w14:paraId="2BB47187" w14:textId="77777777" w:rsidTr="00AD7EF0">
        <w:tc>
          <w:tcPr>
            <w:tcW w:w="3116" w:type="dxa"/>
          </w:tcPr>
          <w:p w14:paraId="0F03A547" w14:textId="38F49D25" w:rsidR="00F704AD" w:rsidRPr="00FA0BEF" w:rsidRDefault="00F704AD" w:rsidP="00F704AD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  <w:r w:rsidRPr="00FA0BEF">
              <w:rPr>
                <w:rFonts w:ascii="Aptos" w:hAnsi="Aptos" w:cs="Times New Roman"/>
                <w:sz w:val="20"/>
                <w:szCs w:val="20"/>
              </w:rPr>
              <w:t>Scott Gould</w:t>
            </w:r>
          </w:p>
        </w:tc>
        <w:tc>
          <w:tcPr>
            <w:tcW w:w="3117" w:type="dxa"/>
          </w:tcPr>
          <w:p w14:paraId="19E857B5" w14:textId="3457F1E4" w:rsidR="00F704AD" w:rsidRPr="00FA0BEF" w:rsidRDefault="00F704AD" w:rsidP="00F704AD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</w:tcPr>
          <w:p w14:paraId="0179761A" w14:textId="173D493B" w:rsidR="00F704AD" w:rsidRPr="00FA0BEF" w:rsidRDefault="001D44E9" w:rsidP="00F704AD">
            <w:pPr>
              <w:rPr>
                <w:rFonts w:ascii="Aptos" w:hAnsi="Aptos" w:cs="Times New Roman"/>
                <w:sz w:val="20"/>
                <w:szCs w:val="20"/>
              </w:rPr>
            </w:pPr>
            <w:r>
              <w:rPr>
                <w:rFonts w:ascii="Aptos" w:hAnsi="Aptos" w:cs="Times New Roman"/>
                <w:sz w:val="20"/>
                <w:szCs w:val="20"/>
              </w:rPr>
              <w:t>Tersa Hansen</w:t>
            </w:r>
          </w:p>
        </w:tc>
      </w:tr>
      <w:tr w:rsidR="00F704AD" w:rsidRPr="00FA0BEF" w14:paraId="1FFFB4F5" w14:textId="77777777" w:rsidTr="00AD7EF0">
        <w:tc>
          <w:tcPr>
            <w:tcW w:w="3116" w:type="dxa"/>
          </w:tcPr>
          <w:p w14:paraId="447416B8" w14:textId="67E652C6" w:rsidR="00F704AD" w:rsidRPr="00FA0BEF" w:rsidRDefault="0081334F" w:rsidP="00F704AD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  <w:r>
              <w:rPr>
                <w:rFonts w:ascii="Aptos" w:hAnsi="Aptos" w:cs="Times New Roman"/>
                <w:sz w:val="20"/>
                <w:szCs w:val="20"/>
              </w:rPr>
              <w:t>Tom Messing</w:t>
            </w:r>
          </w:p>
        </w:tc>
        <w:tc>
          <w:tcPr>
            <w:tcW w:w="3117" w:type="dxa"/>
          </w:tcPr>
          <w:p w14:paraId="34986B8C" w14:textId="2F04B1C7" w:rsidR="00F704AD" w:rsidRPr="00FA0BEF" w:rsidRDefault="00F704AD" w:rsidP="00F704AD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</w:tcPr>
          <w:p w14:paraId="56629BCC" w14:textId="1894EEAB" w:rsidR="00F704AD" w:rsidRPr="00FA0BEF" w:rsidRDefault="001D44E9" w:rsidP="00F704AD">
            <w:pPr>
              <w:rPr>
                <w:rFonts w:ascii="Aptos" w:hAnsi="Aptos" w:cs="Times New Roman"/>
                <w:sz w:val="20"/>
                <w:szCs w:val="20"/>
              </w:rPr>
            </w:pPr>
            <w:r>
              <w:rPr>
                <w:rFonts w:ascii="Aptos" w:hAnsi="Aptos" w:cs="Times New Roman"/>
                <w:sz w:val="20"/>
                <w:szCs w:val="20"/>
              </w:rPr>
              <w:t>Harold Corn</w:t>
            </w:r>
          </w:p>
        </w:tc>
      </w:tr>
      <w:tr w:rsidR="00F704AD" w:rsidRPr="00FA0BEF" w14:paraId="31F06691" w14:textId="77777777" w:rsidTr="00AD7EF0">
        <w:tc>
          <w:tcPr>
            <w:tcW w:w="3116" w:type="dxa"/>
          </w:tcPr>
          <w:p w14:paraId="2FCDD84C" w14:textId="07973FA9" w:rsidR="00F704AD" w:rsidRPr="00FA0BEF" w:rsidRDefault="00F704AD" w:rsidP="00F704AD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  <w:r w:rsidRPr="00FA0BEF">
              <w:rPr>
                <w:rFonts w:ascii="Aptos" w:hAnsi="Aptos" w:cs="Times New Roman"/>
                <w:sz w:val="20"/>
                <w:szCs w:val="20"/>
              </w:rPr>
              <w:t>Angela Mielke</w:t>
            </w:r>
            <w:r>
              <w:rPr>
                <w:rFonts w:ascii="Aptos" w:hAnsi="Aptos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17" w:type="dxa"/>
          </w:tcPr>
          <w:p w14:paraId="06EFA56B" w14:textId="03712E05" w:rsidR="00F704AD" w:rsidRPr="00FA0BEF" w:rsidRDefault="00F704AD" w:rsidP="00F704AD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</w:tcPr>
          <w:p w14:paraId="32A9AA20" w14:textId="7631A18E" w:rsidR="00F704AD" w:rsidRPr="00FA0BEF" w:rsidRDefault="00F704AD" w:rsidP="00F704AD">
            <w:pPr>
              <w:rPr>
                <w:rFonts w:ascii="Aptos" w:hAnsi="Aptos" w:cs="Times New Roman"/>
                <w:sz w:val="20"/>
                <w:szCs w:val="20"/>
              </w:rPr>
            </w:pPr>
          </w:p>
        </w:tc>
      </w:tr>
      <w:tr w:rsidR="00F704AD" w:rsidRPr="00FA0BEF" w14:paraId="0CB39BB4" w14:textId="77777777" w:rsidTr="00AD7EF0">
        <w:tc>
          <w:tcPr>
            <w:tcW w:w="3116" w:type="dxa"/>
          </w:tcPr>
          <w:p w14:paraId="16B22545" w14:textId="5E4D9C34" w:rsidR="00F704AD" w:rsidRPr="00FA0BEF" w:rsidRDefault="00EB1F48" w:rsidP="00F704AD">
            <w:pPr>
              <w:rPr>
                <w:rFonts w:ascii="Aptos" w:hAnsi="Aptos" w:cs="Times New Roman"/>
                <w:sz w:val="20"/>
                <w:szCs w:val="20"/>
              </w:rPr>
            </w:pPr>
            <w:r w:rsidRPr="00FA0BEF">
              <w:rPr>
                <w:rFonts w:ascii="Aptos" w:hAnsi="Aptos" w:cs="Times New Roman"/>
                <w:sz w:val="20"/>
                <w:szCs w:val="20"/>
              </w:rPr>
              <w:t>Keith Rigney</w:t>
            </w:r>
          </w:p>
        </w:tc>
        <w:tc>
          <w:tcPr>
            <w:tcW w:w="3117" w:type="dxa"/>
          </w:tcPr>
          <w:p w14:paraId="4B4C813D" w14:textId="55D4C31A" w:rsidR="00F704AD" w:rsidRPr="00FA0BEF" w:rsidRDefault="00F704AD" w:rsidP="00F704AD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</w:tcPr>
          <w:p w14:paraId="5106CB57" w14:textId="2580D39C" w:rsidR="00F704AD" w:rsidRPr="00FA0BEF" w:rsidRDefault="00F704AD" w:rsidP="00F704AD">
            <w:pPr>
              <w:rPr>
                <w:rFonts w:ascii="Aptos" w:hAnsi="Aptos" w:cs="Times New Roman"/>
                <w:sz w:val="20"/>
                <w:szCs w:val="20"/>
              </w:rPr>
            </w:pPr>
          </w:p>
        </w:tc>
      </w:tr>
      <w:tr w:rsidR="00F704AD" w:rsidRPr="00FA0BEF" w14:paraId="59914D91" w14:textId="77777777" w:rsidTr="00AD7EF0">
        <w:tc>
          <w:tcPr>
            <w:tcW w:w="3116" w:type="dxa"/>
          </w:tcPr>
          <w:p w14:paraId="280C148F" w14:textId="241935CC" w:rsidR="00F704AD" w:rsidRPr="00FA0BEF" w:rsidRDefault="00F704AD" w:rsidP="00F704AD">
            <w:pPr>
              <w:rPr>
                <w:rFonts w:ascii="Aptos" w:hAnsi="Aptos" w:cs="Times New Roman"/>
                <w:sz w:val="20"/>
                <w:szCs w:val="20"/>
              </w:rPr>
            </w:pPr>
          </w:p>
        </w:tc>
        <w:tc>
          <w:tcPr>
            <w:tcW w:w="3117" w:type="dxa"/>
          </w:tcPr>
          <w:p w14:paraId="727D8B09" w14:textId="77777777" w:rsidR="00F704AD" w:rsidRPr="00FA0BEF" w:rsidRDefault="00F704AD" w:rsidP="00F704AD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</w:tcPr>
          <w:p w14:paraId="554BD759" w14:textId="0732CE12" w:rsidR="00F704AD" w:rsidRPr="00FA0BEF" w:rsidRDefault="00F704AD" w:rsidP="00F704AD">
            <w:pPr>
              <w:rPr>
                <w:rFonts w:ascii="Aptos" w:hAnsi="Aptos" w:cs="Times New Roman"/>
                <w:sz w:val="20"/>
                <w:szCs w:val="20"/>
              </w:rPr>
            </w:pPr>
          </w:p>
        </w:tc>
      </w:tr>
      <w:tr w:rsidR="00F704AD" w:rsidRPr="00FA0BEF" w14:paraId="0D03898F" w14:textId="77777777" w:rsidTr="00AD7EF0">
        <w:tc>
          <w:tcPr>
            <w:tcW w:w="3116" w:type="dxa"/>
          </w:tcPr>
          <w:p w14:paraId="24CC4D6E" w14:textId="61EA91D1" w:rsidR="00F704AD" w:rsidRPr="00FA0BEF" w:rsidRDefault="0081334F" w:rsidP="00F704AD">
            <w:pPr>
              <w:rPr>
                <w:rFonts w:ascii="Aptos" w:hAnsi="Aptos" w:cs="Times New Roman"/>
                <w:sz w:val="20"/>
                <w:szCs w:val="20"/>
              </w:rPr>
            </w:pPr>
            <w:r w:rsidRPr="00FA0BEF">
              <w:rPr>
                <w:rFonts w:ascii="Aptos" w:hAnsi="Aptos" w:cs="Times New Roman"/>
                <w:sz w:val="20"/>
                <w:szCs w:val="20"/>
              </w:rPr>
              <w:t>Elizabeth Umscheid</w:t>
            </w:r>
          </w:p>
        </w:tc>
        <w:tc>
          <w:tcPr>
            <w:tcW w:w="3117" w:type="dxa"/>
          </w:tcPr>
          <w:p w14:paraId="4CC339BF" w14:textId="4226B495" w:rsidR="00F704AD" w:rsidRPr="00FA0BEF" w:rsidRDefault="00F704AD" w:rsidP="00F704AD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</w:tcPr>
          <w:p w14:paraId="788B247B" w14:textId="4318417C" w:rsidR="00F704AD" w:rsidRPr="00FA0BEF" w:rsidRDefault="00F704AD" w:rsidP="00F704AD">
            <w:pPr>
              <w:rPr>
                <w:rFonts w:ascii="Aptos" w:hAnsi="Aptos" w:cs="Times New Roman"/>
                <w:sz w:val="20"/>
                <w:szCs w:val="20"/>
              </w:rPr>
            </w:pPr>
          </w:p>
        </w:tc>
      </w:tr>
      <w:tr w:rsidR="00F704AD" w:rsidRPr="00FA0BEF" w14:paraId="1362686D" w14:textId="77777777" w:rsidTr="00AD7EF0">
        <w:tc>
          <w:tcPr>
            <w:tcW w:w="3116" w:type="dxa"/>
          </w:tcPr>
          <w:p w14:paraId="2DE59F9A" w14:textId="68A7D45E" w:rsidR="00F704AD" w:rsidRPr="00FA0BEF" w:rsidRDefault="00F704AD" w:rsidP="00F704AD">
            <w:pPr>
              <w:rPr>
                <w:rFonts w:ascii="Aptos" w:hAnsi="Aptos" w:cs="Times New Roman"/>
                <w:sz w:val="20"/>
                <w:szCs w:val="20"/>
              </w:rPr>
            </w:pPr>
            <w:r w:rsidRPr="00FA0BEF">
              <w:rPr>
                <w:rFonts w:ascii="Aptos" w:hAnsi="Aptos" w:cs="Times New Roman"/>
                <w:sz w:val="20"/>
                <w:szCs w:val="20"/>
              </w:rPr>
              <w:t>Tim Umscheid</w:t>
            </w:r>
          </w:p>
        </w:tc>
        <w:tc>
          <w:tcPr>
            <w:tcW w:w="3117" w:type="dxa"/>
          </w:tcPr>
          <w:p w14:paraId="5D28AEE9" w14:textId="48971FB2" w:rsidR="00F704AD" w:rsidRPr="00FA0BEF" w:rsidRDefault="00F704AD" w:rsidP="00F704AD">
            <w:pPr>
              <w:rPr>
                <w:rFonts w:ascii="Aptos" w:hAnsi="Aptos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</w:tcPr>
          <w:p w14:paraId="7CCB03EC" w14:textId="14950DB0" w:rsidR="00F704AD" w:rsidRPr="00FA0BEF" w:rsidRDefault="00F704AD" w:rsidP="00F704AD">
            <w:pPr>
              <w:rPr>
                <w:rFonts w:ascii="Aptos" w:hAnsi="Aptos" w:cs="Times New Roman"/>
                <w:sz w:val="20"/>
                <w:szCs w:val="20"/>
              </w:rPr>
            </w:pPr>
          </w:p>
        </w:tc>
      </w:tr>
    </w:tbl>
    <w:p w14:paraId="64A2C08D" w14:textId="7ADCB9B6" w:rsidR="001F0D4F" w:rsidRPr="00FA0BEF" w:rsidRDefault="006321DE" w:rsidP="001F0D4F">
      <w:pPr>
        <w:spacing w:after="0"/>
        <w:rPr>
          <w:rFonts w:ascii="Aptos" w:hAnsi="Aptos" w:cs="Times New Roman"/>
          <w:sz w:val="20"/>
          <w:szCs w:val="20"/>
        </w:rPr>
      </w:pPr>
      <w:r w:rsidRPr="00FA0BEF">
        <w:rPr>
          <w:rFonts w:ascii="Aptos" w:hAnsi="Aptos" w:cs="Times New Roman"/>
          <w:sz w:val="20"/>
          <w:szCs w:val="20"/>
        </w:rPr>
        <w:tab/>
      </w:r>
      <w:r w:rsidRPr="00FA0BEF">
        <w:rPr>
          <w:rFonts w:ascii="Aptos" w:hAnsi="Aptos" w:cs="Times New Roman"/>
          <w:sz w:val="20"/>
          <w:szCs w:val="20"/>
        </w:rPr>
        <w:tab/>
      </w:r>
      <w:r w:rsidRPr="00FA0BEF">
        <w:rPr>
          <w:rFonts w:ascii="Aptos" w:hAnsi="Aptos" w:cs="Times New Roman"/>
          <w:sz w:val="20"/>
          <w:szCs w:val="20"/>
        </w:rPr>
        <w:tab/>
      </w:r>
    </w:p>
    <w:p w14:paraId="360E6480" w14:textId="50BFD253" w:rsidR="001F0D4F" w:rsidRPr="00FA0BEF" w:rsidRDefault="001F0D4F" w:rsidP="00E63B44">
      <w:pPr>
        <w:spacing w:after="0" w:line="240" w:lineRule="auto"/>
        <w:rPr>
          <w:rFonts w:ascii="Aptos" w:hAnsi="Aptos" w:cs="Times New Roman"/>
          <w:sz w:val="20"/>
          <w:szCs w:val="20"/>
        </w:rPr>
      </w:pPr>
      <w:r w:rsidRPr="00FA0BEF">
        <w:rPr>
          <w:rFonts w:ascii="Aptos" w:hAnsi="Aptos" w:cs="Times New Roman"/>
          <w:sz w:val="20"/>
          <w:szCs w:val="20"/>
        </w:rPr>
        <w:t xml:space="preserve">Meeting called to order at </w:t>
      </w:r>
      <w:r w:rsidR="001D44E9">
        <w:rPr>
          <w:rFonts w:ascii="Aptos" w:hAnsi="Aptos" w:cs="Times New Roman"/>
          <w:sz w:val="20"/>
          <w:szCs w:val="20"/>
        </w:rPr>
        <w:t>183</w:t>
      </w:r>
      <w:r w:rsidR="00EB1F48">
        <w:rPr>
          <w:rFonts w:ascii="Aptos" w:hAnsi="Aptos" w:cs="Times New Roman"/>
          <w:sz w:val="20"/>
          <w:szCs w:val="20"/>
        </w:rPr>
        <w:t>2</w:t>
      </w:r>
      <w:r w:rsidR="00F704AD">
        <w:rPr>
          <w:rFonts w:ascii="Aptos" w:hAnsi="Aptos" w:cs="Times New Roman"/>
          <w:sz w:val="20"/>
          <w:szCs w:val="20"/>
        </w:rPr>
        <w:t xml:space="preserve"> by </w:t>
      </w:r>
      <w:r w:rsidR="00EB1F48">
        <w:rPr>
          <w:rFonts w:ascii="Aptos" w:hAnsi="Aptos" w:cs="Times New Roman"/>
          <w:sz w:val="20"/>
          <w:szCs w:val="20"/>
        </w:rPr>
        <w:t>S DeWitt</w:t>
      </w:r>
    </w:p>
    <w:p w14:paraId="626D76A1" w14:textId="77777777" w:rsidR="006321DE" w:rsidRPr="00FA0BEF" w:rsidRDefault="006321DE" w:rsidP="001F4165">
      <w:pPr>
        <w:spacing w:after="0" w:line="240" w:lineRule="auto"/>
        <w:ind w:left="360" w:hanging="90"/>
        <w:rPr>
          <w:rFonts w:ascii="Aptos" w:hAnsi="Aptos" w:cs="Times New Roman"/>
          <w:sz w:val="20"/>
          <w:szCs w:val="20"/>
        </w:rPr>
      </w:pPr>
    </w:p>
    <w:p w14:paraId="07DB4E55" w14:textId="38296046" w:rsidR="008C14F5" w:rsidRDefault="00F47CCC" w:rsidP="00651DA7">
      <w:pPr>
        <w:spacing w:after="0" w:line="240" w:lineRule="auto"/>
        <w:ind w:left="360" w:hanging="360"/>
        <w:rPr>
          <w:rFonts w:ascii="Aptos" w:hAnsi="Aptos" w:cs="Times New Roman"/>
          <w:sz w:val="20"/>
          <w:szCs w:val="20"/>
        </w:rPr>
      </w:pPr>
      <w:r w:rsidRPr="00FA0BEF">
        <w:rPr>
          <w:rFonts w:ascii="Aptos" w:hAnsi="Aptos" w:cs="Times New Roman"/>
          <w:sz w:val="20"/>
          <w:szCs w:val="20"/>
        </w:rPr>
        <w:t>Agenda Approval</w:t>
      </w:r>
      <w:r w:rsidR="008C14F5">
        <w:rPr>
          <w:rFonts w:ascii="Aptos" w:hAnsi="Aptos" w:cs="Times New Roman"/>
          <w:sz w:val="20"/>
          <w:szCs w:val="20"/>
        </w:rPr>
        <w:t xml:space="preserve"> </w:t>
      </w:r>
    </w:p>
    <w:p w14:paraId="2EBCD655" w14:textId="3595B708" w:rsidR="00C76D72" w:rsidRPr="00FA0BEF" w:rsidRDefault="008C14F5" w:rsidP="00741DF8">
      <w:pPr>
        <w:spacing w:after="0" w:line="240" w:lineRule="auto"/>
        <w:ind w:left="360"/>
        <w:rPr>
          <w:rFonts w:ascii="Aptos" w:hAnsi="Aptos" w:cs="Times New Roman"/>
          <w:sz w:val="20"/>
          <w:szCs w:val="20"/>
        </w:rPr>
      </w:pPr>
      <w:r>
        <w:rPr>
          <w:rFonts w:ascii="Aptos" w:hAnsi="Aptos" w:cs="Times New Roman"/>
          <w:sz w:val="20"/>
          <w:szCs w:val="20"/>
        </w:rPr>
        <w:t xml:space="preserve">Motion carried </w:t>
      </w:r>
      <w:r w:rsidR="001D44E9">
        <w:rPr>
          <w:rFonts w:ascii="Aptos" w:hAnsi="Aptos" w:cs="Times New Roman"/>
          <w:sz w:val="20"/>
          <w:szCs w:val="20"/>
        </w:rPr>
        <w:t>6</w:t>
      </w:r>
      <w:r>
        <w:rPr>
          <w:rFonts w:ascii="Aptos" w:hAnsi="Aptos" w:cs="Times New Roman"/>
          <w:sz w:val="20"/>
          <w:szCs w:val="20"/>
        </w:rPr>
        <w:t>-0</w:t>
      </w:r>
      <w:r w:rsidR="00C76D72">
        <w:rPr>
          <w:rFonts w:ascii="Aptos" w:hAnsi="Aptos" w:cs="Times New Roman"/>
          <w:sz w:val="20"/>
          <w:szCs w:val="20"/>
        </w:rPr>
        <w:tab/>
      </w:r>
    </w:p>
    <w:p w14:paraId="3E39173B" w14:textId="304C5F67" w:rsidR="00952833" w:rsidRPr="00FA0BEF" w:rsidRDefault="00E63B44" w:rsidP="00C76D72">
      <w:pPr>
        <w:spacing w:after="0" w:line="240" w:lineRule="auto"/>
        <w:ind w:left="360"/>
        <w:rPr>
          <w:rFonts w:ascii="Aptos" w:hAnsi="Aptos" w:cs="Times New Roman"/>
          <w:sz w:val="20"/>
          <w:szCs w:val="20"/>
        </w:rPr>
      </w:pPr>
      <w:r w:rsidRPr="00FA0BEF">
        <w:rPr>
          <w:rFonts w:ascii="Aptos" w:hAnsi="Aptos" w:cs="Times New Roman"/>
          <w:sz w:val="20"/>
          <w:szCs w:val="20"/>
        </w:rPr>
        <w:tab/>
      </w:r>
    </w:p>
    <w:p w14:paraId="5ADC436D" w14:textId="4D50EDF7" w:rsidR="00402220" w:rsidRDefault="00F47CCC" w:rsidP="00321C79">
      <w:pPr>
        <w:spacing w:after="0" w:line="240" w:lineRule="auto"/>
        <w:ind w:left="360" w:hanging="360"/>
        <w:rPr>
          <w:rFonts w:ascii="Aptos" w:hAnsi="Aptos" w:cs="Times New Roman"/>
          <w:sz w:val="20"/>
          <w:szCs w:val="20"/>
        </w:rPr>
      </w:pPr>
      <w:r w:rsidRPr="00FA0BEF">
        <w:rPr>
          <w:rFonts w:ascii="Aptos" w:hAnsi="Aptos" w:cs="Times New Roman"/>
          <w:sz w:val="20"/>
          <w:szCs w:val="20"/>
        </w:rPr>
        <w:t>Minutes needing approval –</w:t>
      </w:r>
      <w:r w:rsidR="004248E3" w:rsidRPr="00FA0BEF">
        <w:rPr>
          <w:rFonts w:ascii="Aptos" w:hAnsi="Aptos" w:cs="Times New Roman"/>
          <w:sz w:val="20"/>
          <w:szCs w:val="20"/>
        </w:rPr>
        <w:t xml:space="preserve"> </w:t>
      </w:r>
      <w:r w:rsidR="00EB1F48">
        <w:rPr>
          <w:rFonts w:ascii="Aptos" w:hAnsi="Aptos" w:cs="Times New Roman"/>
          <w:sz w:val="20"/>
          <w:szCs w:val="20"/>
        </w:rPr>
        <w:t>May 12</w:t>
      </w:r>
      <w:r w:rsidR="001D44E9">
        <w:rPr>
          <w:rFonts w:ascii="Aptos" w:hAnsi="Aptos" w:cs="Times New Roman"/>
          <w:sz w:val="20"/>
          <w:szCs w:val="20"/>
        </w:rPr>
        <w:t>, 2026</w:t>
      </w:r>
    </w:p>
    <w:p w14:paraId="3BC4B156" w14:textId="38B278BD" w:rsidR="007F19E6" w:rsidRPr="00FA0BEF" w:rsidRDefault="008C14F5" w:rsidP="0023109A">
      <w:pPr>
        <w:spacing w:after="0" w:line="240" w:lineRule="auto"/>
        <w:ind w:left="360"/>
        <w:rPr>
          <w:rFonts w:ascii="Aptos" w:hAnsi="Aptos" w:cs="Times New Roman"/>
          <w:sz w:val="20"/>
          <w:szCs w:val="20"/>
        </w:rPr>
      </w:pPr>
      <w:r>
        <w:rPr>
          <w:rFonts w:ascii="Aptos" w:hAnsi="Aptos" w:cs="Times New Roman"/>
          <w:sz w:val="20"/>
          <w:szCs w:val="20"/>
        </w:rPr>
        <w:t xml:space="preserve">Motion carried </w:t>
      </w:r>
      <w:r w:rsidR="001D44E9">
        <w:rPr>
          <w:rFonts w:ascii="Aptos" w:hAnsi="Aptos" w:cs="Times New Roman"/>
          <w:sz w:val="20"/>
          <w:szCs w:val="20"/>
        </w:rPr>
        <w:t>6</w:t>
      </w:r>
      <w:r>
        <w:rPr>
          <w:rFonts w:ascii="Aptos" w:hAnsi="Aptos" w:cs="Times New Roman"/>
          <w:sz w:val="20"/>
          <w:szCs w:val="20"/>
        </w:rPr>
        <w:t>-0</w:t>
      </w:r>
    </w:p>
    <w:p w14:paraId="1530ED4C" w14:textId="77777777" w:rsidR="00487D7B" w:rsidRPr="00FA0BEF" w:rsidRDefault="00487D7B" w:rsidP="00E63B44">
      <w:pPr>
        <w:spacing w:after="0" w:line="240" w:lineRule="auto"/>
        <w:ind w:left="360"/>
        <w:rPr>
          <w:rFonts w:ascii="Aptos" w:hAnsi="Aptos" w:cs="Times New Roman"/>
          <w:sz w:val="20"/>
          <w:szCs w:val="20"/>
        </w:rPr>
      </w:pPr>
    </w:p>
    <w:p w14:paraId="5CF4D114" w14:textId="1BE71BA0" w:rsidR="00147DA9" w:rsidRPr="00147DA9" w:rsidRDefault="00F47CCC" w:rsidP="00956410">
      <w:pPr>
        <w:spacing w:after="0" w:line="240" w:lineRule="auto"/>
        <w:rPr>
          <w:rFonts w:ascii="Aptos" w:hAnsi="Aptos" w:cs="Times New Roman"/>
          <w:sz w:val="20"/>
          <w:szCs w:val="20"/>
        </w:rPr>
      </w:pPr>
      <w:r w:rsidRPr="00FA0BEF">
        <w:rPr>
          <w:rFonts w:ascii="Aptos" w:hAnsi="Aptos" w:cs="Times New Roman"/>
          <w:b/>
          <w:sz w:val="20"/>
          <w:szCs w:val="20"/>
        </w:rPr>
        <w:t>PRESIDENT-</w:t>
      </w:r>
      <w:r w:rsidRPr="00FA0BEF">
        <w:rPr>
          <w:rFonts w:ascii="Aptos" w:hAnsi="Aptos" w:cs="Times New Roman"/>
          <w:sz w:val="20"/>
          <w:szCs w:val="20"/>
        </w:rPr>
        <w:t xml:space="preserve"> Scott DeWitt </w:t>
      </w:r>
      <w:r w:rsidR="00147DA9">
        <w:rPr>
          <w:rFonts w:ascii="Aptos" w:hAnsi="Aptos" w:cs="Times New Roman"/>
          <w:sz w:val="20"/>
          <w:szCs w:val="20"/>
        </w:rPr>
        <w:t xml:space="preserve"> </w:t>
      </w:r>
    </w:p>
    <w:p w14:paraId="594AD5E7" w14:textId="72257CDD" w:rsidR="00E63B44" w:rsidRPr="0081334F" w:rsidRDefault="0081334F" w:rsidP="00E63B44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>
        <w:rPr>
          <w:rFonts w:ascii="Aptos" w:hAnsi="Aptos" w:cs="Times New Roman"/>
          <w:b/>
          <w:sz w:val="20"/>
          <w:szCs w:val="20"/>
        </w:rPr>
        <w:tab/>
      </w:r>
      <w:r w:rsidR="00EB1F48">
        <w:rPr>
          <w:rFonts w:ascii="Aptos" w:hAnsi="Aptos" w:cs="Times New Roman"/>
          <w:bCs/>
          <w:sz w:val="20"/>
          <w:szCs w:val="20"/>
        </w:rPr>
        <w:t xml:space="preserve">Donna Smith resigned. Discussion about dividing Smith’s projects for the rest of the board members. </w:t>
      </w:r>
    </w:p>
    <w:p w14:paraId="02024CEF" w14:textId="77777777" w:rsidR="0081334F" w:rsidRPr="00FA0BEF" w:rsidRDefault="0081334F" w:rsidP="00E63B44">
      <w:pPr>
        <w:spacing w:after="0" w:line="240" w:lineRule="auto"/>
        <w:rPr>
          <w:rFonts w:ascii="Aptos" w:hAnsi="Aptos" w:cs="Times New Roman"/>
          <w:b/>
          <w:sz w:val="20"/>
          <w:szCs w:val="20"/>
        </w:rPr>
      </w:pPr>
    </w:p>
    <w:p w14:paraId="500EEB95" w14:textId="0C932E36" w:rsidR="00E63B44" w:rsidRDefault="00F47CCC" w:rsidP="00E63B44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 w:rsidRPr="00FA0BEF">
        <w:rPr>
          <w:rFonts w:ascii="Aptos" w:hAnsi="Aptos" w:cs="Times New Roman"/>
          <w:b/>
          <w:sz w:val="20"/>
          <w:szCs w:val="20"/>
        </w:rPr>
        <w:t xml:space="preserve">VICE PRESIDENT- </w:t>
      </w:r>
      <w:r w:rsidRPr="00FA0BEF">
        <w:rPr>
          <w:rFonts w:ascii="Aptos" w:hAnsi="Aptos" w:cs="Times New Roman"/>
          <w:bCs/>
          <w:sz w:val="20"/>
          <w:szCs w:val="20"/>
        </w:rPr>
        <w:t>Tim Umschei</w:t>
      </w:r>
      <w:r w:rsidR="008B1228" w:rsidRPr="00FA0BEF">
        <w:rPr>
          <w:rFonts w:ascii="Aptos" w:hAnsi="Aptos" w:cs="Times New Roman"/>
          <w:bCs/>
          <w:sz w:val="20"/>
          <w:szCs w:val="20"/>
        </w:rPr>
        <w:t>d</w:t>
      </w:r>
    </w:p>
    <w:p w14:paraId="650B8196" w14:textId="65B9E5CB" w:rsidR="00DF6B0D" w:rsidRDefault="00B147F1" w:rsidP="00EB1F48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>
        <w:rPr>
          <w:rFonts w:ascii="Aptos" w:hAnsi="Aptos" w:cs="Times New Roman"/>
          <w:bCs/>
          <w:sz w:val="20"/>
          <w:szCs w:val="20"/>
        </w:rPr>
        <w:tab/>
      </w:r>
      <w:r w:rsidR="00EB1F48">
        <w:rPr>
          <w:rFonts w:ascii="Aptos" w:hAnsi="Aptos" w:cs="Times New Roman"/>
          <w:bCs/>
          <w:sz w:val="20"/>
          <w:szCs w:val="20"/>
        </w:rPr>
        <w:t xml:space="preserve">Mentioned container shed progress. </w:t>
      </w:r>
    </w:p>
    <w:p w14:paraId="0B45CDE7" w14:textId="77777777" w:rsidR="00E63B44" w:rsidRPr="00FA0BEF" w:rsidRDefault="00E63B44" w:rsidP="00E63B44">
      <w:pPr>
        <w:spacing w:after="0" w:line="240" w:lineRule="auto"/>
        <w:rPr>
          <w:rFonts w:ascii="Aptos" w:hAnsi="Aptos" w:cs="Times New Roman"/>
          <w:b/>
          <w:sz w:val="20"/>
          <w:szCs w:val="20"/>
        </w:rPr>
      </w:pPr>
    </w:p>
    <w:p w14:paraId="480936FD" w14:textId="523B5DF0" w:rsidR="00B147F1" w:rsidRDefault="00F47CCC" w:rsidP="00E63B44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 w:rsidRPr="00FA0BEF">
        <w:rPr>
          <w:rFonts w:ascii="Aptos" w:hAnsi="Aptos" w:cs="Times New Roman"/>
          <w:b/>
          <w:sz w:val="20"/>
          <w:szCs w:val="20"/>
        </w:rPr>
        <w:t xml:space="preserve">SECRETARY- </w:t>
      </w:r>
      <w:r w:rsidR="00EB1F48">
        <w:rPr>
          <w:rFonts w:ascii="Aptos" w:hAnsi="Aptos" w:cs="Times New Roman"/>
          <w:bCs/>
          <w:sz w:val="20"/>
          <w:szCs w:val="20"/>
        </w:rPr>
        <w:t>NA</w:t>
      </w:r>
    </w:p>
    <w:p w14:paraId="76565528" w14:textId="6F2E47A3" w:rsidR="00967F42" w:rsidRPr="00EB1F48" w:rsidRDefault="00B147F1" w:rsidP="0081334F">
      <w:pPr>
        <w:spacing w:after="0" w:line="240" w:lineRule="auto"/>
        <w:rPr>
          <w:rFonts w:ascii="Aptos" w:hAnsi="Aptos" w:cs="Times New Roman"/>
          <w:bCs/>
          <w:sz w:val="20"/>
          <w:szCs w:val="20"/>
          <w:u w:val="single"/>
        </w:rPr>
      </w:pPr>
      <w:r>
        <w:rPr>
          <w:rFonts w:ascii="Aptos" w:hAnsi="Aptos" w:cs="Times New Roman"/>
          <w:bCs/>
          <w:sz w:val="20"/>
          <w:szCs w:val="20"/>
        </w:rPr>
        <w:tab/>
      </w:r>
      <w:r w:rsidR="00EB1F48">
        <w:rPr>
          <w:rFonts w:ascii="Aptos" w:hAnsi="Aptos" w:cs="Times New Roman"/>
          <w:bCs/>
          <w:sz w:val="20"/>
          <w:szCs w:val="20"/>
        </w:rPr>
        <w:t xml:space="preserve">Kenna Ryder volunteered to do Secretary stuff, namely minutes and member communication. </w:t>
      </w:r>
    </w:p>
    <w:p w14:paraId="62A16728" w14:textId="77777777" w:rsidR="00DF6B0D" w:rsidRDefault="00DF6B0D" w:rsidP="0081334F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</w:p>
    <w:p w14:paraId="10656814" w14:textId="77777777" w:rsidR="00DF6B0D" w:rsidRDefault="00DF6B0D" w:rsidP="00DF6B0D">
      <w:pPr>
        <w:spacing w:after="0" w:line="240" w:lineRule="auto"/>
        <w:rPr>
          <w:rFonts w:ascii="Aptos" w:hAnsi="Aptos" w:cs="Times New Roman"/>
          <w:sz w:val="20"/>
          <w:szCs w:val="20"/>
        </w:rPr>
      </w:pPr>
      <w:r w:rsidRPr="00FA0BEF">
        <w:rPr>
          <w:rFonts w:ascii="Aptos" w:hAnsi="Aptos" w:cs="Times New Roman"/>
          <w:b/>
          <w:sz w:val="20"/>
          <w:szCs w:val="20"/>
        </w:rPr>
        <w:t>TREASURER</w:t>
      </w:r>
      <w:r w:rsidRPr="00FA0BEF">
        <w:rPr>
          <w:rFonts w:ascii="Aptos" w:hAnsi="Aptos" w:cs="Times New Roman"/>
          <w:sz w:val="20"/>
          <w:szCs w:val="20"/>
        </w:rPr>
        <w:t>- Elizabeth Umscheid</w:t>
      </w:r>
      <w:r>
        <w:rPr>
          <w:rFonts w:ascii="Aptos" w:hAnsi="Aptos" w:cs="Times New Roman"/>
          <w:sz w:val="20"/>
          <w:szCs w:val="20"/>
        </w:rPr>
        <w:t xml:space="preserve"> </w:t>
      </w:r>
    </w:p>
    <w:p w14:paraId="1D567ABE" w14:textId="77777777" w:rsidR="00DF6B0D" w:rsidRDefault="00DF6B0D" w:rsidP="00DF6B0D">
      <w:pPr>
        <w:spacing w:after="0" w:line="240" w:lineRule="auto"/>
        <w:ind w:left="730"/>
        <w:rPr>
          <w:rFonts w:ascii="Aptos" w:hAnsi="Aptos"/>
          <w:sz w:val="20"/>
          <w:szCs w:val="20"/>
        </w:rPr>
      </w:pPr>
    </w:p>
    <w:p w14:paraId="34B0EE5C" w14:textId="2BA2E180" w:rsidR="00DF6B0D" w:rsidRPr="0070422C" w:rsidRDefault="00EB1F48" w:rsidP="00DF6B0D">
      <w:pPr>
        <w:tabs>
          <w:tab w:val="center" w:pos="720"/>
          <w:tab w:val="right" w:pos="7656"/>
        </w:tabs>
        <w:spacing w:after="4"/>
        <w:ind w:left="990" w:hanging="270"/>
        <w:rPr>
          <w:rFonts w:ascii="Aptos" w:eastAsia="Times New Roman" w:hAnsi="Aptos" w:cs="Times New Roman"/>
          <w:color w:val="000000"/>
          <w:sz w:val="20"/>
          <w:szCs w:val="20"/>
        </w:rPr>
      </w:pPr>
      <w:r>
        <w:rPr>
          <w:rFonts w:ascii="Aptos" w:eastAsia="Times New Roman" w:hAnsi="Aptos" w:cs="Times New Roman"/>
          <w:color w:val="000000"/>
          <w:sz w:val="20"/>
          <w:szCs w:val="20"/>
        </w:rPr>
        <w:t xml:space="preserve">Received check for $8515.54 from FEMA. Discussed how to deposit and what account to apply to. </w:t>
      </w:r>
    </w:p>
    <w:p w14:paraId="02B5191D" w14:textId="77777777" w:rsidR="00DF6B0D" w:rsidRDefault="00DF6B0D" w:rsidP="00DF6B0D">
      <w:pPr>
        <w:spacing w:after="0"/>
        <w:ind w:left="720"/>
        <w:rPr>
          <w:rFonts w:ascii="Aptos" w:eastAsia="Times New Roman" w:hAnsi="Aptos" w:cs="Times New Roman"/>
          <w:color w:val="000000"/>
          <w:sz w:val="20"/>
          <w:szCs w:val="20"/>
        </w:rPr>
      </w:pPr>
    </w:p>
    <w:p w14:paraId="78913144" w14:textId="5CE7E28B" w:rsidR="00DF6B0D" w:rsidRDefault="00EB1F48" w:rsidP="00DF6B0D">
      <w:pPr>
        <w:tabs>
          <w:tab w:val="center" w:pos="720"/>
          <w:tab w:val="right" w:pos="7656"/>
        </w:tabs>
        <w:spacing w:after="4"/>
        <w:ind w:left="990" w:hanging="270"/>
        <w:rPr>
          <w:rFonts w:ascii="Aptos" w:eastAsia="Times New Roman" w:hAnsi="Aptos" w:cs="Times New Roman"/>
          <w:color w:val="000000"/>
          <w:sz w:val="20"/>
          <w:szCs w:val="20"/>
        </w:rPr>
      </w:pPr>
      <w:r>
        <w:rPr>
          <w:rFonts w:ascii="Aptos" w:eastAsia="Times New Roman" w:hAnsi="Aptos" w:cs="Times New Roman"/>
          <w:color w:val="000000"/>
          <w:sz w:val="20"/>
          <w:szCs w:val="20"/>
        </w:rPr>
        <w:t>Approval of May</w:t>
      </w:r>
      <w:r w:rsidR="00DF6B0D" w:rsidRPr="0070422C">
        <w:rPr>
          <w:rFonts w:ascii="Aptos" w:eastAsia="Times New Roman" w:hAnsi="Aptos" w:cs="Times New Roman"/>
          <w:color w:val="000000"/>
          <w:sz w:val="20"/>
          <w:szCs w:val="20"/>
        </w:rPr>
        <w:t xml:space="preserve"> financials as prepared. Motion carried </w:t>
      </w:r>
      <w:r w:rsidR="00DF6B0D">
        <w:rPr>
          <w:rFonts w:ascii="Aptos" w:eastAsia="Times New Roman" w:hAnsi="Aptos" w:cs="Times New Roman"/>
          <w:color w:val="000000"/>
          <w:sz w:val="20"/>
          <w:szCs w:val="20"/>
        </w:rPr>
        <w:t>6</w:t>
      </w:r>
      <w:r w:rsidR="00DF6B0D" w:rsidRPr="0070422C">
        <w:rPr>
          <w:rFonts w:ascii="Aptos" w:eastAsia="Times New Roman" w:hAnsi="Aptos" w:cs="Times New Roman"/>
          <w:color w:val="000000"/>
          <w:sz w:val="20"/>
          <w:szCs w:val="20"/>
        </w:rPr>
        <w:t>-0</w:t>
      </w:r>
    </w:p>
    <w:p w14:paraId="751C05B3" w14:textId="77777777" w:rsidR="00DF6B0D" w:rsidRDefault="00DF6B0D" w:rsidP="00DF6B0D">
      <w:pPr>
        <w:tabs>
          <w:tab w:val="center" w:pos="720"/>
          <w:tab w:val="right" w:pos="7656"/>
        </w:tabs>
        <w:spacing w:after="4"/>
        <w:ind w:left="990" w:hanging="270"/>
        <w:rPr>
          <w:rFonts w:ascii="Aptos" w:eastAsia="Times New Roman" w:hAnsi="Aptos" w:cs="Times New Roman"/>
          <w:color w:val="000000"/>
          <w:sz w:val="20"/>
          <w:szCs w:val="20"/>
        </w:rPr>
      </w:pPr>
    </w:p>
    <w:p w14:paraId="3722E222" w14:textId="75C183AA" w:rsidR="00A8740C" w:rsidRPr="00AF4E98" w:rsidRDefault="006314FA" w:rsidP="00AF4E98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>
        <w:rPr>
          <w:rFonts w:ascii="Aptos" w:hAnsi="Aptos" w:cs="Times New Roman"/>
          <w:bCs/>
          <w:sz w:val="20"/>
          <w:szCs w:val="20"/>
        </w:rPr>
        <w:tab/>
      </w:r>
    </w:p>
    <w:p w14:paraId="6C66C89C" w14:textId="547BAFFF" w:rsidR="00F47CCC" w:rsidRPr="00FA0BEF" w:rsidRDefault="00F47CCC" w:rsidP="00E63B44">
      <w:pPr>
        <w:spacing w:after="0" w:line="240" w:lineRule="auto"/>
        <w:rPr>
          <w:rFonts w:ascii="Aptos" w:hAnsi="Aptos" w:cs="Times New Roman"/>
          <w:b/>
          <w:sz w:val="20"/>
          <w:szCs w:val="20"/>
        </w:rPr>
      </w:pPr>
      <w:r w:rsidRPr="00FA0BEF">
        <w:rPr>
          <w:rFonts w:ascii="Aptos" w:hAnsi="Aptos" w:cs="Times New Roman"/>
          <w:b/>
          <w:sz w:val="20"/>
          <w:szCs w:val="20"/>
        </w:rPr>
        <w:t>STANDING COMMITTEE REPORTS</w:t>
      </w:r>
    </w:p>
    <w:p w14:paraId="63BDA7BF" w14:textId="77777777" w:rsidR="00D54841" w:rsidRPr="00FA0BEF" w:rsidRDefault="00D54841" w:rsidP="00E63B44">
      <w:pPr>
        <w:spacing w:after="0" w:line="240" w:lineRule="auto"/>
        <w:rPr>
          <w:rFonts w:ascii="Aptos" w:hAnsi="Aptos" w:cs="Times New Roman"/>
          <w:b/>
          <w:sz w:val="20"/>
          <w:szCs w:val="20"/>
        </w:rPr>
      </w:pPr>
    </w:p>
    <w:p w14:paraId="30081170" w14:textId="57B5A253" w:rsidR="005D45DF" w:rsidRPr="006C55D0" w:rsidRDefault="00F47CCC" w:rsidP="00E63B44">
      <w:pPr>
        <w:spacing w:after="0" w:line="240" w:lineRule="auto"/>
        <w:rPr>
          <w:rFonts w:ascii="Aptos" w:hAnsi="Aptos"/>
          <w:sz w:val="20"/>
          <w:szCs w:val="20"/>
        </w:rPr>
      </w:pPr>
      <w:r w:rsidRPr="006C55D0">
        <w:rPr>
          <w:rFonts w:ascii="Aptos" w:hAnsi="Aptos" w:cs="Times New Roman"/>
          <w:b/>
          <w:sz w:val="20"/>
          <w:szCs w:val="20"/>
        </w:rPr>
        <w:t xml:space="preserve">WATER – </w:t>
      </w:r>
      <w:bookmarkStart w:id="0" w:name="_Hlk176958793"/>
      <w:r w:rsidR="00EB1F48">
        <w:rPr>
          <w:rFonts w:ascii="Aptos" w:hAnsi="Aptos" w:cs="Times New Roman"/>
          <w:bCs/>
          <w:sz w:val="20"/>
          <w:szCs w:val="20"/>
        </w:rPr>
        <w:t xml:space="preserve">Tersa discussed water  </w:t>
      </w:r>
    </w:p>
    <w:p w14:paraId="31F98DBC" w14:textId="77777777" w:rsidR="00AF4E98" w:rsidRDefault="00AF4E98" w:rsidP="000958FA">
      <w:pPr>
        <w:spacing w:after="0" w:line="240" w:lineRule="auto"/>
        <w:ind w:left="730"/>
        <w:rPr>
          <w:rFonts w:ascii="Aptos" w:eastAsia="Times New Roman" w:hAnsi="Aptos" w:cs="Times New Roman"/>
          <w:color w:val="000000"/>
          <w:sz w:val="20"/>
          <w:szCs w:val="20"/>
        </w:rPr>
      </w:pPr>
    </w:p>
    <w:p w14:paraId="4DCC1ADF" w14:textId="25A04CB8" w:rsidR="00F23B4F" w:rsidRDefault="00EB1F48" w:rsidP="0070422C">
      <w:pPr>
        <w:spacing w:after="0" w:line="240" w:lineRule="auto"/>
        <w:rPr>
          <w:rFonts w:ascii="Aptos" w:hAnsi="Aptos"/>
          <w:sz w:val="20"/>
          <w:szCs w:val="20"/>
        </w:rPr>
      </w:pPr>
      <w:r>
        <w:t xml:space="preserve">System 2 steel tank replacement/recoating was discussed briefly. </w:t>
      </w:r>
    </w:p>
    <w:p w14:paraId="19A7FF09" w14:textId="77777777" w:rsidR="001B517B" w:rsidRPr="00A8740C" w:rsidRDefault="001B517B" w:rsidP="00651DA7">
      <w:pPr>
        <w:spacing w:after="0" w:line="240" w:lineRule="auto"/>
        <w:rPr>
          <w:rFonts w:ascii="Aptos" w:hAnsi="Aptos"/>
          <w:sz w:val="20"/>
          <w:szCs w:val="20"/>
        </w:rPr>
      </w:pPr>
    </w:p>
    <w:p w14:paraId="26862A55" w14:textId="78B9F191" w:rsidR="00651DA7" w:rsidRDefault="00651DA7" w:rsidP="00651DA7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 w:rsidRPr="00FA0BEF">
        <w:rPr>
          <w:rFonts w:ascii="Aptos" w:hAnsi="Aptos" w:cs="Times New Roman"/>
          <w:b/>
          <w:sz w:val="20"/>
          <w:szCs w:val="20"/>
        </w:rPr>
        <w:t>ROADS –</w:t>
      </w:r>
      <w:r w:rsidRPr="00FA0BEF">
        <w:rPr>
          <w:rFonts w:ascii="Aptos" w:hAnsi="Aptos" w:cs="Times New Roman"/>
          <w:bCs/>
          <w:sz w:val="20"/>
          <w:szCs w:val="20"/>
        </w:rPr>
        <w:t>Angela Mielke</w:t>
      </w:r>
    </w:p>
    <w:p w14:paraId="76C54C74" w14:textId="77777777" w:rsidR="00EB1F48" w:rsidRDefault="00EB1F48" w:rsidP="00651DA7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</w:p>
    <w:p w14:paraId="264A753E" w14:textId="1007A3CC" w:rsidR="00EB1F48" w:rsidRDefault="00EB1F48" w:rsidP="00651DA7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>
        <w:rPr>
          <w:rFonts w:ascii="Aptos" w:hAnsi="Aptos" w:cs="Times New Roman"/>
          <w:bCs/>
          <w:sz w:val="20"/>
          <w:szCs w:val="20"/>
        </w:rPr>
        <w:t>Road Material comes in Friday</w:t>
      </w:r>
    </w:p>
    <w:p w14:paraId="4D8C077A" w14:textId="77777777" w:rsidR="00EB1F48" w:rsidRDefault="00EB1F48" w:rsidP="00651DA7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</w:p>
    <w:p w14:paraId="1734F49B" w14:textId="60C0550F" w:rsidR="00EB1F48" w:rsidRDefault="00EB1F48" w:rsidP="00651DA7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>
        <w:rPr>
          <w:rFonts w:ascii="Aptos" w:hAnsi="Aptos" w:cs="Times New Roman"/>
          <w:bCs/>
          <w:sz w:val="20"/>
          <w:szCs w:val="20"/>
        </w:rPr>
        <w:t>Discussed post office box ownership</w:t>
      </w:r>
    </w:p>
    <w:p w14:paraId="31DBA7A1" w14:textId="77777777" w:rsidR="00EB1F48" w:rsidRDefault="00EB1F48" w:rsidP="00651DA7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</w:p>
    <w:p w14:paraId="37A750AD" w14:textId="4AB8E5DB" w:rsidR="00EB1F48" w:rsidRDefault="00EB1F48" w:rsidP="00651DA7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>
        <w:rPr>
          <w:rFonts w:ascii="Aptos" w:hAnsi="Aptos" w:cs="Times New Roman"/>
          <w:bCs/>
          <w:sz w:val="20"/>
          <w:szCs w:val="20"/>
        </w:rPr>
        <w:t xml:space="preserve">Discussed FR10. Next Grating is in June. </w:t>
      </w:r>
    </w:p>
    <w:bookmarkEnd w:id="0"/>
    <w:p w14:paraId="63E99111" w14:textId="77777777" w:rsidR="00F47CCC" w:rsidRPr="00FA0BEF" w:rsidRDefault="00F47CCC" w:rsidP="00E63B44">
      <w:pPr>
        <w:spacing w:after="0" w:line="240" w:lineRule="auto"/>
        <w:rPr>
          <w:rFonts w:ascii="Aptos" w:hAnsi="Aptos" w:cs="Times New Roman"/>
          <w:sz w:val="20"/>
          <w:szCs w:val="20"/>
        </w:rPr>
      </w:pPr>
      <w:r w:rsidRPr="00FA0BEF">
        <w:rPr>
          <w:rFonts w:ascii="Aptos" w:hAnsi="Aptos" w:cs="Times New Roman"/>
          <w:b/>
          <w:sz w:val="20"/>
          <w:szCs w:val="20"/>
        </w:rPr>
        <w:lastRenderedPageBreak/>
        <w:t>ARCHITECTURAL</w:t>
      </w:r>
      <w:r w:rsidRPr="00FA0BEF">
        <w:rPr>
          <w:rFonts w:ascii="Aptos" w:hAnsi="Aptos" w:cs="Times New Roman"/>
          <w:sz w:val="20"/>
          <w:szCs w:val="20"/>
        </w:rPr>
        <w:t>— Scott Gould</w:t>
      </w:r>
    </w:p>
    <w:p w14:paraId="3DB3F42C" w14:textId="2FFD6194" w:rsidR="00095F41" w:rsidRDefault="00016FAC" w:rsidP="00095F41">
      <w:pPr>
        <w:spacing w:after="0" w:line="240" w:lineRule="auto"/>
        <w:rPr>
          <w:rFonts w:ascii="Aptos" w:hAnsi="Aptos" w:cs="Times New Roman"/>
          <w:sz w:val="20"/>
          <w:szCs w:val="20"/>
        </w:rPr>
      </w:pPr>
      <w:r>
        <w:rPr>
          <w:rFonts w:ascii="Aptos" w:hAnsi="Aptos" w:cs="Times New Roman"/>
          <w:sz w:val="20"/>
          <w:szCs w:val="20"/>
        </w:rPr>
        <w:t>No new approvals</w:t>
      </w:r>
    </w:p>
    <w:p w14:paraId="10B668A2" w14:textId="77777777" w:rsidR="00810ED8" w:rsidRDefault="00810ED8" w:rsidP="00E63B44">
      <w:pPr>
        <w:spacing w:after="0" w:line="240" w:lineRule="auto"/>
        <w:rPr>
          <w:rFonts w:ascii="Aptos" w:hAnsi="Aptos" w:cs="Times New Roman"/>
          <w:b/>
          <w:sz w:val="20"/>
          <w:szCs w:val="20"/>
        </w:rPr>
      </w:pPr>
    </w:p>
    <w:p w14:paraId="7E3F3829" w14:textId="111FEC3C" w:rsidR="002F632A" w:rsidRPr="00FA0BEF" w:rsidRDefault="00F47CCC" w:rsidP="00E63B44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 w:rsidRPr="00FA0BEF">
        <w:rPr>
          <w:rFonts w:ascii="Aptos" w:hAnsi="Aptos" w:cs="Times New Roman"/>
          <w:b/>
          <w:sz w:val="20"/>
          <w:szCs w:val="20"/>
        </w:rPr>
        <w:t xml:space="preserve">LEGAL </w:t>
      </w:r>
      <w:r w:rsidR="002F632A" w:rsidRPr="00FA0BEF">
        <w:rPr>
          <w:rFonts w:ascii="Aptos" w:hAnsi="Aptos" w:cs="Times New Roman"/>
          <w:b/>
          <w:sz w:val="20"/>
          <w:szCs w:val="20"/>
        </w:rPr>
        <w:t>–</w:t>
      </w:r>
      <w:r w:rsidRPr="00FA0BEF">
        <w:rPr>
          <w:rFonts w:ascii="Aptos" w:hAnsi="Aptos" w:cs="Times New Roman"/>
          <w:bCs/>
          <w:sz w:val="20"/>
          <w:szCs w:val="20"/>
        </w:rPr>
        <w:t xml:space="preserve"> </w:t>
      </w:r>
    </w:p>
    <w:p w14:paraId="37F1AB99" w14:textId="77777777" w:rsidR="00150401" w:rsidRPr="00FA0BEF" w:rsidRDefault="007E55C1" w:rsidP="00E63B44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 w:rsidRPr="00FA0BEF">
        <w:rPr>
          <w:rFonts w:ascii="Aptos" w:hAnsi="Aptos" w:cs="Times New Roman"/>
          <w:bCs/>
          <w:sz w:val="20"/>
          <w:szCs w:val="20"/>
        </w:rPr>
        <w:tab/>
        <w:t>No report</w:t>
      </w:r>
    </w:p>
    <w:p w14:paraId="1FD85A4E" w14:textId="621E1AA9" w:rsidR="0099436E" w:rsidRPr="00FA0BEF" w:rsidRDefault="005A586C" w:rsidP="00E63B44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 w:rsidRPr="00FA0BEF">
        <w:rPr>
          <w:rFonts w:ascii="Aptos" w:hAnsi="Aptos" w:cs="Times New Roman"/>
          <w:bCs/>
          <w:sz w:val="20"/>
          <w:szCs w:val="20"/>
        </w:rPr>
        <w:tab/>
      </w:r>
    </w:p>
    <w:p w14:paraId="47A56572" w14:textId="06456601" w:rsidR="00016FAC" w:rsidRDefault="00F47CCC" w:rsidP="00095F41">
      <w:pPr>
        <w:spacing w:after="0" w:line="240" w:lineRule="auto"/>
        <w:rPr>
          <w:rFonts w:ascii="Aptos" w:hAnsi="Aptos" w:cs="Times New Roman"/>
          <w:sz w:val="20"/>
          <w:szCs w:val="20"/>
        </w:rPr>
      </w:pPr>
      <w:r w:rsidRPr="00FA0BEF">
        <w:rPr>
          <w:rFonts w:ascii="Aptos" w:hAnsi="Aptos" w:cs="Times New Roman"/>
          <w:b/>
          <w:sz w:val="20"/>
          <w:szCs w:val="20"/>
        </w:rPr>
        <w:t xml:space="preserve">EMERGENCY PREP &amp; SAFETY </w:t>
      </w:r>
      <w:r w:rsidRPr="00FA0BEF">
        <w:rPr>
          <w:rFonts w:ascii="Aptos" w:hAnsi="Aptos" w:cs="Times New Roman"/>
          <w:sz w:val="20"/>
          <w:szCs w:val="20"/>
        </w:rPr>
        <w:t>- Scott DeWitt and Angela Mielke</w:t>
      </w:r>
    </w:p>
    <w:p w14:paraId="1CF1F9E4" w14:textId="77777777" w:rsidR="00016FAC" w:rsidRDefault="00016FAC" w:rsidP="00095F41">
      <w:pPr>
        <w:spacing w:after="0" w:line="240" w:lineRule="auto"/>
        <w:rPr>
          <w:rFonts w:ascii="Aptos" w:hAnsi="Aptos" w:cs="Times New Roman"/>
          <w:sz w:val="20"/>
          <w:szCs w:val="20"/>
        </w:rPr>
      </w:pPr>
    </w:p>
    <w:p w14:paraId="151C548C" w14:textId="77777777" w:rsidR="00A97F68" w:rsidRPr="00FA0BEF" w:rsidRDefault="00A97F68" w:rsidP="007E55C1">
      <w:pPr>
        <w:spacing w:after="0" w:line="240" w:lineRule="auto"/>
        <w:ind w:firstLine="720"/>
        <w:rPr>
          <w:rFonts w:ascii="Aptos" w:hAnsi="Aptos" w:cs="Times New Roman"/>
          <w:b/>
          <w:sz w:val="20"/>
          <w:szCs w:val="20"/>
        </w:rPr>
      </w:pPr>
    </w:p>
    <w:p w14:paraId="32FC3FBC" w14:textId="1D95816B" w:rsidR="00F47CCC" w:rsidRPr="00FA0BEF" w:rsidRDefault="00F47CCC" w:rsidP="00810ED8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 w:rsidRPr="00FA0BEF">
        <w:rPr>
          <w:rFonts w:ascii="Aptos" w:hAnsi="Aptos" w:cs="Times New Roman"/>
          <w:b/>
          <w:sz w:val="20"/>
          <w:szCs w:val="20"/>
        </w:rPr>
        <w:t>PARKS</w:t>
      </w:r>
      <w:r w:rsidRPr="00FA0BEF">
        <w:rPr>
          <w:rFonts w:ascii="Aptos" w:hAnsi="Aptos" w:cs="Times New Roman"/>
          <w:sz w:val="20"/>
          <w:szCs w:val="20"/>
        </w:rPr>
        <w:t xml:space="preserve">- </w:t>
      </w:r>
    </w:p>
    <w:p w14:paraId="26D47333" w14:textId="11ABED0A" w:rsidR="00150401" w:rsidRDefault="00A536C3" w:rsidP="00E63B44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>
        <w:rPr>
          <w:rFonts w:ascii="Aptos" w:hAnsi="Aptos" w:cs="Times New Roman"/>
          <w:bCs/>
          <w:sz w:val="20"/>
          <w:szCs w:val="20"/>
        </w:rPr>
        <w:tab/>
      </w:r>
    </w:p>
    <w:p w14:paraId="47742537" w14:textId="77777777" w:rsidR="00A536C3" w:rsidRPr="00FA0BEF" w:rsidRDefault="00A536C3" w:rsidP="00E63B44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</w:p>
    <w:p w14:paraId="1225CC11" w14:textId="0368EE67" w:rsidR="00F47CCC" w:rsidRPr="00FA0BEF" w:rsidRDefault="00F47CCC" w:rsidP="00E63B44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 w:rsidRPr="00FA0BEF">
        <w:rPr>
          <w:rFonts w:ascii="Aptos" w:hAnsi="Aptos" w:cs="Times New Roman"/>
          <w:b/>
          <w:sz w:val="20"/>
          <w:szCs w:val="20"/>
        </w:rPr>
        <w:t xml:space="preserve">LONG RANGE PLANNING – </w:t>
      </w:r>
      <w:r w:rsidRPr="00FA0BEF">
        <w:rPr>
          <w:rFonts w:ascii="Aptos" w:hAnsi="Aptos" w:cs="Times New Roman"/>
          <w:bCs/>
          <w:sz w:val="20"/>
          <w:szCs w:val="20"/>
        </w:rPr>
        <w:t>As</w:t>
      </w:r>
      <w:r w:rsidR="002F632A" w:rsidRPr="00FA0BEF">
        <w:rPr>
          <w:rFonts w:ascii="Aptos" w:hAnsi="Aptos" w:cs="Times New Roman"/>
          <w:bCs/>
          <w:sz w:val="20"/>
          <w:szCs w:val="20"/>
        </w:rPr>
        <w:t>h</w:t>
      </w:r>
      <w:r w:rsidRPr="00FA0BEF">
        <w:rPr>
          <w:rFonts w:ascii="Aptos" w:hAnsi="Aptos" w:cs="Times New Roman"/>
          <w:bCs/>
          <w:sz w:val="20"/>
          <w:szCs w:val="20"/>
        </w:rPr>
        <w:t>ley D’Anna</w:t>
      </w:r>
    </w:p>
    <w:p w14:paraId="242E4E1B" w14:textId="52E1AE70" w:rsidR="00F47CCC" w:rsidRPr="00FA0BEF" w:rsidRDefault="009F23F4" w:rsidP="00E63B44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 w:rsidRPr="00FA0BEF">
        <w:rPr>
          <w:rFonts w:ascii="Aptos" w:hAnsi="Aptos" w:cs="Times New Roman"/>
          <w:bCs/>
          <w:sz w:val="20"/>
          <w:szCs w:val="20"/>
        </w:rPr>
        <w:tab/>
      </w:r>
      <w:r w:rsidR="007E55C1" w:rsidRPr="00FA0BEF">
        <w:rPr>
          <w:rFonts w:ascii="Aptos" w:hAnsi="Aptos" w:cs="Times New Roman"/>
          <w:bCs/>
          <w:sz w:val="20"/>
          <w:szCs w:val="20"/>
        </w:rPr>
        <w:t>No report</w:t>
      </w:r>
    </w:p>
    <w:p w14:paraId="19EE32C3" w14:textId="77777777" w:rsidR="00150401" w:rsidRPr="00FA0BEF" w:rsidRDefault="00150401" w:rsidP="00E63B44">
      <w:pPr>
        <w:spacing w:after="0" w:line="240" w:lineRule="auto"/>
        <w:rPr>
          <w:rFonts w:ascii="Aptos" w:hAnsi="Aptos" w:cs="Times New Roman"/>
          <w:b/>
          <w:sz w:val="20"/>
          <w:szCs w:val="20"/>
        </w:rPr>
      </w:pPr>
    </w:p>
    <w:p w14:paraId="1F7716B6" w14:textId="653FF092" w:rsidR="00F47CCC" w:rsidRDefault="00F47CCC" w:rsidP="00E63B44">
      <w:pPr>
        <w:spacing w:after="0" w:line="240" w:lineRule="auto"/>
        <w:rPr>
          <w:rFonts w:ascii="Aptos" w:hAnsi="Aptos" w:cs="Times New Roman"/>
          <w:b/>
          <w:sz w:val="20"/>
          <w:szCs w:val="20"/>
        </w:rPr>
      </w:pPr>
      <w:r w:rsidRPr="00FA0BEF">
        <w:rPr>
          <w:rFonts w:ascii="Aptos" w:hAnsi="Aptos" w:cs="Times New Roman"/>
          <w:b/>
          <w:sz w:val="20"/>
          <w:szCs w:val="20"/>
        </w:rPr>
        <w:t>OLD BUSINESS</w:t>
      </w:r>
      <w:r w:rsidR="006C3CAC" w:rsidRPr="00FA0BEF">
        <w:rPr>
          <w:rFonts w:ascii="Aptos" w:hAnsi="Aptos" w:cs="Times New Roman"/>
          <w:b/>
          <w:sz w:val="20"/>
          <w:szCs w:val="20"/>
        </w:rPr>
        <w:t xml:space="preserve"> </w:t>
      </w:r>
    </w:p>
    <w:p w14:paraId="5DAD0A61" w14:textId="60EA65BA" w:rsidR="00F47CCC" w:rsidRPr="00FA0BEF" w:rsidRDefault="00F47CCC" w:rsidP="00E63B44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</w:p>
    <w:p w14:paraId="52741CAE" w14:textId="77777777" w:rsidR="00F47CCC" w:rsidRPr="00FA0BEF" w:rsidRDefault="00F47CCC" w:rsidP="00E63B44">
      <w:pPr>
        <w:spacing w:after="0" w:line="240" w:lineRule="auto"/>
        <w:rPr>
          <w:rFonts w:ascii="Aptos" w:hAnsi="Aptos" w:cs="Times New Roman"/>
          <w:b/>
          <w:sz w:val="20"/>
          <w:szCs w:val="20"/>
        </w:rPr>
      </w:pPr>
      <w:r w:rsidRPr="00FA0BEF">
        <w:rPr>
          <w:rFonts w:ascii="Aptos" w:hAnsi="Aptos" w:cs="Times New Roman"/>
          <w:b/>
          <w:sz w:val="20"/>
          <w:szCs w:val="20"/>
        </w:rPr>
        <w:t>NEW BUSINESS</w:t>
      </w:r>
    </w:p>
    <w:p w14:paraId="03E2C53E" w14:textId="77777777" w:rsidR="006C3CAC" w:rsidRPr="00FA0BEF" w:rsidRDefault="006C3CAC" w:rsidP="00E63B44">
      <w:pPr>
        <w:spacing w:after="0" w:line="240" w:lineRule="auto"/>
        <w:rPr>
          <w:rFonts w:ascii="Aptos" w:hAnsi="Aptos" w:cs="Times New Roman"/>
          <w:b/>
          <w:sz w:val="20"/>
          <w:szCs w:val="20"/>
        </w:rPr>
      </w:pPr>
    </w:p>
    <w:p w14:paraId="0B27A0EB" w14:textId="6DF5947F" w:rsidR="00635A7A" w:rsidRDefault="006C3CAC" w:rsidP="00E63B44">
      <w:pPr>
        <w:spacing w:after="0" w:line="240" w:lineRule="auto"/>
        <w:rPr>
          <w:rFonts w:ascii="Aptos" w:hAnsi="Aptos" w:cs="Times New Roman"/>
          <w:b/>
          <w:sz w:val="20"/>
          <w:szCs w:val="20"/>
        </w:rPr>
      </w:pPr>
      <w:r w:rsidRPr="00FA0BEF">
        <w:rPr>
          <w:rFonts w:ascii="Aptos" w:hAnsi="Aptos" w:cs="Times New Roman"/>
          <w:b/>
          <w:sz w:val="20"/>
          <w:szCs w:val="20"/>
        </w:rPr>
        <w:t>MEMBER</w:t>
      </w:r>
      <w:r w:rsidR="00333F30">
        <w:rPr>
          <w:rFonts w:ascii="Aptos" w:hAnsi="Aptos" w:cs="Times New Roman"/>
          <w:b/>
          <w:sz w:val="20"/>
          <w:szCs w:val="20"/>
        </w:rPr>
        <w:t>S</w:t>
      </w:r>
    </w:p>
    <w:p w14:paraId="7DB7FFF2" w14:textId="0BB142F9" w:rsidR="00A536C3" w:rsidRPr="00A536C3" w:rsidRDefault="00A536C3" w:rsidP="000A1C1D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>
        <w:rPr>
          <w:rFonts w:ascii="Aptos" w:hAnsi="Aptos" w:cs="Times New Roman"/>
          <w:b/>
          <w:sz w:val="20"/>
          <w:szCs w:val="20"/>
        </w:rPr>
        <w:tab/>
      </w:r>
    </w:p>
    <w:p w14:paraId="650404A0" w14:textId="77777777" w:rsidR="00F2500A" w:rsidRPr="00FA0BEF" w:rsidRDefault="00F2500A" w:rsidP="00E63B44">
      <w:pPr>
        <w:spacing w:after="0" w:line="240" w:lineRule="auto"/>
        <w:rPr>
          <w:rFonts w:ascii="Aptos" w:hAnsi="Aptos" w:cs="Times New Roman"/>
          <w:b/>
          <w:sz w:val="20"/>
          <w:szCs w:val="20"/>
        </w:rPr>
      </w:pPr>
    </w:p>
    <w:p w14:paraId="0528D97A" w14:textId="30DA1A26" w:rsidR="00E97171" w:rsidRDefault="00E97171" w:rsidP="00E63B44">
      <w:pPr>
        <w:spacing w:after="0" w:line="240" w:lineRule="auto"/>
        <w:rPr>
          <w:rFonts w:ascii="Aptos" w:hAnsi="Aptos" w:cs="Times New Roman"/>
          <w:b/>
          <w:sz w:val="20"/>
          <w:szCs w:val="20"/>
        </w:rPr>
      </w:pPr>
      <w:r w:rsidRPr="00FA0BEF">
        <w:rPr>
          <w:rFonts w:ascii="Aptos" w:hAnsi="Aptos" w:cs="Times New Roman"/>
          <w:b/>
          <w:sz w:val="20"/>
          <w:szCs w:val="20"/>
        </w:rPr>
        <w:t>Executive Session</w:t>
      </w:r>
    </w:p>
    <w:p w14:paraId="308F8433" w14:textId="77777777" w:rsidR="00EB1F48" w:rsidRDefault="00EB1F48" w:rsidP="00E63B44">
      <w:pPr>
        <w:spacing w:after="0" w:line="240" w:lineRule="auto"/>
        <w:rPr>
          <w:rFonts w:ascii="Aptos" w:hAnsi="Aptos" w:cs="Times New Roman"/>
          <w:b/>
          <w:sz w:val="20"/>
          <w:szCs w:val="20"/>
        </w:rPr>
      </w:pPr>
    </w:p>
    <w:p w14:paraId="0A8C128B" w14:textId="6283C9D5" w:rsidR="00EB1F48" w:rsidRPr="00EB1F48" w:rsidRDefault="00EB1F48" w:rsidP="00E63B44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 w:rsidRPr="00EB1F48">
        <w:rPr>
          <w:rFonts w:ascii="Aptos" w:hAnsi="Aptos" w:cs="Times New Roman"/>
          <w:bCs/>
          <w:sz w:val="20"/>
          <w:szCs w:val="20"/>
        </w:rPr>
        <w:t xml:space="preserve">Board voted to appoint Kenna Ryder </w:t>
      </w:r>
      <w:proofErr w:type="gramStart"/>
      <w:r w:rsidRPr="00EB1F48">
        <w:rPr>
          <w:rFonts w:ascii="Aptos" w:hAnsi="Aptos" w:cs="Times New Roman"/>
          <w:bCs/>
          <w:sz w:val="20"/>
          <w:szCs w:val="20"/>
        </w:rPr>
        <w:t xml:space="preserve">as </w:t>
      </w:r>
      <w:r>
        <w:rPr>
          <w:rFonts w:ascii="Aptos" w:hAnsi="Aptos" w:cs="Times New Roman"/>
          <w:bCs/>
          <w:sz w:val="20"/>
          <w:szCs w:val="20"/>
        </w:rPr>
        <w:t xml:space="preserve"> </w:t>
      </w:r>
      <w:r w:rsidRPr="00EB1F48">
        <w:rPr>
          <w:rFonts w:ascii="Aptos" w:hAnsi="Aptos" w:cs="Times New Roman"/>
          <w:bCs/>
          <w:sz w:val="20"/>
          <w:szCs w:val="20"/>
        </w:rPr>
        <w:t>secretary</w:t>
      </w:r>
      <w:proofErr w:type="gramEnd"/>
      <w:r w:rsidRPr="00EB1F48">
        <w:rPr>
          <w:rFonts w:ascii="Aptos" w:hAnsi="Aptos" w:cs="Times New Roman"/>
          <w:bCs/>
          <w:sz w:val="20"/>
          <w:szCs w:val="20"/>
        </w:rPr>
        <w:t>.</w:t>
      </w:r>
    </w:p>
    <w:p w14:paraId="6C5ADBE4" w14:textId="60BA1261" w:rsidR="0099436E" w:rsidRPr="00FA0BEF" w:rsidRDefault="006C3CAC" w:rsidP="00E63B44">
      <w:pPr>
        <w:spacing w:after="0" w:line="240" w:lineRule="auto"/>
        <w:rPr>
          <w:rFonts w:ascii="Aptos" w:hAnsi="Aptos" w:cs="Times New Roman"/>
          <w:bCs/>
          <w:sz w:val="20"/>
          <w:szCs w:val="20"/>
        </w:rPr>
      </w:pPr>
      <w:r w:rsidRPr="00FA0BEF">
        <w:rPr>
          <w:rFonts w:ascii="Aptos" w:hAnsi="Aptos" w:cs="Times New Roman"/>
          <w:b/>
          <w:sz w:val="20"/>
          <w:szCs w:val="20"/>
        </w:rPr>
        <w:tab/>
      </w:r>
    </w:p>
    <w:p w14:paraId="193C9923" w14:textId="77777777" w:rsidR="00F47CCC" w:rsidRPr="00FA0BEF" w:rsidRDefault="00F47CCC" w:rsidP="00E63B44">
      <w:pPr>
        <w:spacing w:after="0" w:line="240" w:lineRule="auto"/>
        <w:rPr>
          <w:rFonts w:ascii="Aptos" w:hAnsi="Aptos" w:cs="Times New Roman"/>
          <w:b/>
          <w:bCs/>
          <w:sz w:val="20"/>
          <w:szCs w:val="20"/>
        </w:rPr>
      </w:pPr>
      <w:r w:rsidRPr="00FA0BEF">
        <w:rPr>
          <w:rFonts w:ascii="Aptos" w:hAnsi="Aptos" w:cs="Times New Roman"/>
          <w:b/>
          <w:bCs/>
          <w:sz w:val="20"/>
          <w:szCs w:val="20"/>
        </w:rPr>
        <w:t>ADJOURNMENT</w:t>
      </w:r>
    </w:p>
    <w:p w14:paraId="029E2FE0" w14:textId="18AE3B68" w:rsidR="0099436E" w:rsidRPr="00FA0BEF" w:rsidRDefault="0099436E" w:rsidP="00E63B44">
      <w:pPr>
        <w:spacing w:after="0" w:line="240" w:lineRule="auto"/>
        <w:rPr>
          <w:rFonts w:ascii="Aptos" w:hAnsi="Aptos" w:cs="Times New Roman"/>
          <w:sz w:val="20"/>
          <w:szCs w:val="20"/>
        </w:rPr>
      </w:pPr>
      <w:r w:rsidRPr="00FA0BEF">
        <w:rPr>
          <w:rFonts w:ascii="Aptos" w:hAnsi="Aptos" w:cs="Times New Roman"/>
          <w:sz w:val="20"/>
          <w:szCs w:val="20"/>
        </w:rPr>
        <w:t>Meeting adjourned at</w:t>
      </w:r>
      <w:r w:rsidR="007226E4" w:rsidRPr="00FA0BEF">
        <w:rPr>
          <w:rFonts w:ascii="Aptos" w:hAnsi="Aptos" w:cs="Times New Roman"/>
          <w:sz w:val="20"/>
          <w:szCs w:val="20"/>
        </w:rPr>
        <w:t xml:space="preserve"> </w:t>
      </w:r>
      <w:r w:rsidR="000A1C1D">
        <w:rPr>
          <w:rFonts w:ascii="Aptos" w:hAnsi="Aptos" w:cs="Times New Roman"/>
          <w:sz w:val="20"/>
          <w:szCs w:val="20"/>
        </w:rPr>
        <w:t>19</w:t>
      </w:r>
      <w:r w:rsidR="00EB1F48">
        <w:rPr>
          <w:rFonts w:ascii="Aptos" w:hAnsi="Aptos" w:cs="Times New Roman"/>
          <w:sz w:val="20"/>
          <w:szCs w:val="20"/>
        </w:rPr>
        <w:t>01</w:t>
      </w:r>
      <w:r w:rsidR="000A1C1D">
        <w:rPr>
          <w:rFonts w:ascii="Aptos" w:hAnsi="Aptos" w:cs="Times New Roman"/>
          <w:sz w:val="20"/>
          <w:szCs w:val="20"/>
        </w:rPr>
        <w:t>.</w:t>
      </w:r>
    </w:p>
    <w:p w14:paraId="59872FAB" w14:textId="77777777" w:rsidR="00883EBB" w:rsidRPr="00FA0BEF" w:rsidRDefault="00883EBB" w:rsidP="00E63B44">
      <w:pPr>
        <w:spacing w:after="0" w:line="240" w:lineRule="auto"/>
        <w:rPr>
          <w:rFonts w:ascii="Aptos" w:hAnsi="Aptos" w:cs="Times New Roman"/>
          <w:sz w:val="20"/>
          <w:szCs w:val="20"/>
        </w:rPr>
      </w:pPr>
    </w:p>
    <w:p w14:paraId="033437DB" w14:textId="77777777" w:rsidR="00F47CCC" w:rsidRPr="00FA0BEF" w:rsidRDefault="00F47CCC" w:rsidP="00E63B44">
      <w:pPr>
        <w:spacing w:after="0" w:line="240" w:lineRule="auto"/>
        <w:rPr>
          <w:rFonts w:ascii="Aptos" w:hAnsi="Aptos" w:cs="Times New Roman"/>
          <w:sz w:val="20"/>
          <w:szCs w:val="20"/>
        </w:rPr>
      </w:pPr>
      <w:r w:rsidRPr="00FA0BEF">
        <w:rPr>
          <w:rFonts w:ascii="Aptos" w:hAnsi="Aptos" w:cs="Times New Roman"/>
          <w:sz w:val="20"/>
          <w:szCs w:val="20"/>
        </w:rPr>
        <w:t xml:space="preserve">NEXT REGULAR BOARD MEETING </w:t>
      </w:r>
    </w:p>
    <w:p w14:paraId="7D8DFF9E" w14:textId="4AE2C1FD" w:rsidR="00C81322" w:rsidRDefault="00EB1F48" w:rsidP="00333F30">
      <w:pPr>
        <w:spacing w:after="0" w:line="240" w:lineRule="auto"/>
        <w:rPr>
          <w:rFonts w:ascii="Aptos" w:hAnsi="Aptos" w:cs="Times New Roman"/>
          <w:sz w:val="20"/>
          <w:szCs w:val="20"/>
        </w:rPr>
      </w:pPr>
      <w:proofErr w:type="gramStart"/>
      <w:r>
        <w:rPr>
          <w:rFonts w:ascii="Aptos" w:hAnsi="Aptos" w:cs="Times New Roman"/>
          <w:sz w:val="20"/>
          <w:szCs w:val="20"/>
        </w:rPr>
        <w:t xml:space="preserve">July </w:t>
      </w:r>
      <w:r w:rsidR="000A1C1D">
        <w:rPr>
          <w:rFonts w:ascii="Aptos" w:hAnsi="Aptos" w:cs="Times New Roman"/>
          <w:sz w:val="20"/>
          <w:szCs w:val="20"/>
        </w:rPr>
        <w:t xml:space="preserve"> </w:t>
      </w:r>
      <w:r>
        <w:rPr>
          <w:rFonts w:ascii="Aptos" w:hAnsi="Aptos" w:cs="Times New Roman"/>
          <w:sz w:val="20"/>
          <w:szCs w:val="20"/>
        </w:rPr>
        <w:t>14</w:t>
      </w:r>
      <w:proofErr w:type="gramEnd"/>
      <w:r w:rsidR="00A97F68">
        <w:rPr>
          <w:rFonts w:ascii="Aptos" w:hAnsi="Aptos" w:cs="Times New Roman"/>
          <w:sz w:val="20"/>
          <w:szCs w:val="20"/>
        </w:rPr>
        <w:t>, 2026</w:t>
      </w:r>
    </w:p>
    <w:p w14:paraId="423396DE" w14:textId="77777777" w:rsidR="0084399C" w:rsidRDefault="0084399C" w:rsidP="00333F30">
      <w:pPr>
        <w:spacing w:after="0" w:line="240" w:lineRule="auto"/>
        <w:rPr>
          <w:rFonts w:ascii="Aptos" w:hAnsi="Aptos" w:cs="Times New Roman"/>
          <w:sz w:val="20"/>
          <w:szCs w:val="20"/>
        </w:rPr>
      </w:pPr>
    </w:p>
    <w:p w14:paraId="52EEA65A" w14:textId="74E2DFA5" w:rsidR="00036A09" w:rsidRDefault="00036A09" w:rsidP="00333F30">
      <w:pPr>
        <w:spacing w:after="0" w:line="240" w:lineRule="auto"/>
        <w:rPr>
          <w:rFonts w:ascii="Aptos" w:hAnsi="Aptos" w:cs="Times New Roman"/>
          <w:sz w:val="20"/>
          <w:szCs w:val="20"/>
        </w:rPr>
      </w:pPr>
    </w:p>
    <w:sectPr w:rsidR="00036A09" w:rsidSect="00AF1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3896"/>
    <w:multiLevelType w:val="hybridMultilevel"/>
    <w:tmpl w:val="62FE2B4C"/>
    <w:lvl w:ilvl="0" w:tplc="2B7EE7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ED1DF8"/>
    <w:multiLevelType w:val="hybridMultilevel"/>
    <w:tmpl w:val="E6BE8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A62D6"/>
    <w:multiLevelType w:val="multilevel"/>
    <w:tmpl w:val="CEBEC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9A197D"/>
    <w:multiLevelType w:val="hybridMultilevel"/>
    <w:tmpl w:val="FDE040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E6243"/>
    <w:multiLevelType w:val="multilevel"/>
    <w:tmpl w:val="BCE89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4A5A9D"/>
    <w:multiLevelType w:val="multilevel"/>
    <w:tmpl w:val="0F78A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A86D58"/>
    <w:multiLevelType w:val="multilevel"/>
    <w:tmpl w:val="0EC6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4320F4"/>
    <w:multiLevelType w:val="hybridMultilevel"/>
    <w:tmpl w:val="09764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64B64"/>
    <w:multiLevelType w:val="hybridMultilevel"/>
    <w:tmpl w:val="9F203A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AC2A20"/>
    <w:multiLevelType w:val="hybridMultilevel"/>
    <w:tmpl w:val="7FBE0364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E9D1F95"/>
    <w:multiLevelType w:val="multilevel"/>
    <w:tmpl w:val="A96C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FF52C5"/>
    <w:multiLevelType w:val="hybridMultilevel"/>
    <w:tmpl w:val="236E8D02"/>
    <w:lvl w:ilvl="0" w:tplc="5240C82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D551B3"/>
    <w:multiLevelType w:val="hybridMultilevel"/>
    <w:tmpl w:val="98487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B3FE0"/>
    <w:multiLevelType w:val="hybridMultilevel"/>
    <w:tmpl w:val="B5DAF1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1F5EEE"/>
    <w:multiLevelType w:val="hybridMultilevel"/>
    <w:tmpl w:val="C264038C"/>
    <w:lvl w:ilvl="0" w:tplc="F8347C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69305C5"/>
    <w:multiLevelType w:val="hybridMultilevel"/>
    <w:tmpl w:val="34C4C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E71843"/>
    <w:multiLevelType w:val="hybridMultilevel"/>
    <w:tmpl w:val="19007CDA"/>
    <w:lvl w:ilvl="0" w:tplc="321825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BA47F16"/>
    <w:multiLevelType w:val="multilevel"/>
    <w:tmpl w:val="6F627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5F46EE"/>
    <w:multiLevelType w:val="hybridMultilevel"/>
    <w:tmpl w:val="50AA0BD6"/>
    <w:lvl w:ilvl="0" w:tplc="AFEC68B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E66C9"/>
    <w:multiLevelType w:val="multilevel"/>
    <w:tmpl w:val="F892B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F02BAE"/>
    <w:multiLevelType w:val="multilevel"/>
    <w:tmpl w:val="E8BC3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60C1AC9"/>
    <w:multiLevelType w:val="multilevel"/>
    <w:tmpl w:val="8CC29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284C41"/>
    <w:multiLevelType w:val="multilevel"/>
    <w:tmpl w:val="56FA1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C34143"/>
    <w:multiLevelType w:val="multilevel"/>
    <w:tmpl w:val="D5C23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5A7337"/>
    <w:multiLevelType w:val="hybridMultilevel"/>
    <w:tmpl w:val="9F203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883624"/>
    <w:multiLevelType w:val="hybridMultilevel"/>
    <w:tmpl w:val="65FAA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914F6E"/>
    <w:multiLevelType w:val="hybridMultilevel"/>
    <w:tmpl w:val="CB867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5F0AA7"/>
    <w:multiLevelType w:val="hybridMultilevel"/>
    <w:tmpl w:val="5088D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6733EC"/>
    <w:multiLevelType w:val="hybridMultilevel"/>
    <w:tmpl w:val="EFFE8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413906"/>
    <w:multiLevelType w:val="hybridMultilevel"/>
    <w:tmpl w:val="8E480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7446A9"/>
    <w:multiLevelType w:val="hybridMultilevel"/>
    <w:tmpl w:val="0FF8E880"/>
    <w:lvl w:ilvl="0" w:tplc="006805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D9E3B0D"/>
    <w:multiLevelType w:val="hybridMultilevel"/>
    <w:tmpl w:val="916EA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220841"/>
    <w:multiLevelType w:val="hybridMultilevel"/>
    <w:tmpl w:val="F698AED6"/>
    <w:lvl w:ilvl="0" w:tplc="1DEC2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F7A25A7"/>
    <w:multiLevelType w:val="multilevel"/>
    <w:tmpl w:val="63869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9D0CD9"/>
    <w:multiLevelType w:val="hybridMultilevel"/>
    <w:tmpl w:val="367A32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220445D"/>
    <w:multiLevelType w:val="multilevel"/>
    <w:tmpl w:val="BC443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EF75F9"/>
    <w:multiLevelType w:val="multilevel"/>
    <w:tmpl w:val="8EDCF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C76AE8"/>
    <w:multiLevelType w:val="hybridMultilevel"/>
    <w:tmpl w:val="C9404B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116D65"/>
    <w:multiLevelType w:val="hybridMultilevel"/>
    <w:tmpl w:val="BFB63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EC4C87"/>
    <w:multiLevelType w:val="hybridMultilevel"/>
    <w:tmpl w:val="449A4EBE"/>
    <w:lvl w:ilvl="0" w:tplc="68088D9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EE0BA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3C618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1643E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BC7C3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C2F07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9F84FD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6ED9C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443D8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EB26AC4"/>
    <w:multiLevelType w:val="hybridMultilevel"/>
    <w:tmpl w:val="6142A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B3148B"/>
    <w:multiLevelType w:val="hybridMultilevel"/>
    <w:tmpl w:val="C5945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A643E2"/>
    <w:multiLevelType w:val="hybridMultilevel"/>
    <w:tmpl w:val="18BE7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64A64"/>
    <w:multiLevelType w:val="multilevel"/>
    <w:tmpl w:val="5ABAF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6243B9"/>
    <w:multiLevelType w:val="hybridMultilevel"/>
    <w:tmpl w:val="2B689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0A057B"/>
    <w:multiLevelType w:val="multilevel"/>
    <w:tmpl w:val="D99E4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2E6EA1"/>
    <w:multiLevelType w:val="multilevel"/>
    <w:tmpl w:val="EF927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326696"/>
    <w:multiLevelType w:val="hybridMultilevel"/>
    <w:tmpl w:val="D5722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DC6FB1"/>
    <w:multiLevelType w:val="hybridMultilevel"/>
    <w:tmpl w:val="F84295B0"/>
    <w:lvl w:ilvl="0" w:tplc="D996F0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63261230">
    <w:abstractNumId w:val="12"/>
  </w:num>
  <w:num w:numId="2" w16cid:durableId="803890614">
    <w:abstractNumId w:val="29"/>
  </w:num>
  <w:num w:numId="3" w16cid:durableId="1785229912">
    <w:abstractNumId w:val="48"/>
  </w:num>
  <w:num w:numId="4" w16cid:durableId="284236353">
    <w:abstractNumId w:val="38"/>
  </w:num>
  <w:num w:numId="5" w16cid:durableId="516576854">
    <w:abstractNumId w:val="28"/>
  </w:num>
  <w:num w:numId="6" w16cid:durableId="62607345">
    <w:abstractNumId w:val="44"/>
  </w:num>
  <w:num w:numId="7" w16cid:durableId="39324078">
    <w:abstractNumId w:val="15"/>
  </w:num>
  <w:num w:numId="8" w16cid:durableId="1969126021">
    <w:abstractNumId w:val="27"/>
  </w:num>
  <w:num w:numId="9" w16cid:durableId="1346440210">
    <w:abstractNumId w:val="26"/>
  </w:num>
  <w:num w:numId="10" w16cid:durableId="967204212">
    <w:abstractNumId w:val="40"/>
  </w:num>
  <w:num w:numId="11" w16cid:durableId="458911606">
    <w:abstractNumId w:val="4"/>
  </w:num>
  <w:num w:numId="12" w16cid:durableId="527791397">
    <w:abstractNumId w:val="41"/>
  </w:num>
  <w:num w:numId="13" w16cid:durableId="75136695">
    <w:abstractNumId w:val="14"/>
  </w:num>
  <w:num w:numId="14" w16cid:durableId="259726699">
    <w:abstractNumId w:val="36"/>
  </w:num>
  <w:num w:numId="15" w16cid:durableId="263271140">
    <w:abstractNumId w:val="0"/>
  </w:num>
  <w:num w:numId="16" w16cid:durableId="907958588">
    <w:abstractNumId w:val="32"/>
  </w:num>
  <w:num w:numId="17" w16cid:durableId="927735255">
    <w:abstractNumId w:val="3"/>
  </w:num>
  <w:num w:numId="18" w16cid:durableId="555245499">
    <w:abstractNumId w:val="18"/>
  </w:num>
  <w:num w:numId="19" w16cid:durableId="1639072107">
    <w:abstractNumId w:val="47"/>
  </w:num>
  <w:num w:numId="20" w16cid:durableId="221410517">
    <w:abstractNumId w:val="13"/>
  </w:num>
  <w:num w:numId="21" w16cid:durableId="1306472243">
    <w:abstractNumId w:val="30"/>
  </w:num>
  <w:num w:numId="22" w16cid:durableId="1532064914">
    <w:abstractNumId w:val="31"/>
  </w:num>
  <w:num w:numId="23" w16cid:durableId="1337225041">
    <w:abstractNumId w:val="25"/>
  </w:num>
  <w:num w:numId="24" w16cid:durableId="967975420">
    <w:abstractNumId w:val="1"/>
  </w:num>
  <w:num w:numId="25" w16cid:durableId="292710747">
    <w:abstractNumId w:val="35"/>
  </w:num>
  <w:num w:numId="26" w16cid:durableId="1170562923">
    <w:abstractNumId w:val="20"/>
  </w:num>
  <w:num w:numId="27" w16cid:durableId="1723553615">
    <w:abstractNumId w:val="11"/>
  </w:num>
  <w:num w:numId="28" w16cid:durableId="893350425">
    <w:abstractNumId w:val="42"/>
  </w:num>
  <w:num w:numId="29" w16cid:durableId="2018726988">
    <w:abstractNumId w:val="22"/>
  </w:num>
  <w:num w:numId="30" w16cid:durableId="1767799587">
    <w:abstractNumId w:val="2"/>
  </w:num>
  <w:num w:numId="31" w16cid:durableId="583999031">
    <w:abstractNumId w:val="34"/>
  </w:num>
  <w:num w:numId="32" w16cid:durableId="1475023954">
    <w:abstractNumId w:val="5"/>
  </w:num>
  <w:num w:numId="33" w16cid:durableId="1459489149">
    <w:abstractNumId w:val="21"/>
  </w:num>
  <w:num w:numId="34" w16cid:durableId="137653077">
    <w:abstractNumId w:val="17"/>
  </w:num>
  <w:num w:numId="35" w16cid:durableId="1890066192">
    <w:abstractNumId w:val="33"/>
  </w:num>
  <w:num w:numId="36" w16cid:durableId="1548494672">
    <w:abstractNumId w:val="37"/>
  </w:num>
  <w:num w:numId="37" w16cid:durableId="295960862">
    <w:abstractNumId w:val="10"/>
  </w:num>
  <w:num w:numId="38" w16cid:durableId="129714129">
    <w:abstractNumId w:val="45"/>
  </w:num>
  <w:num w:numId="39" w16cid:durableId="1461873370">
    <w:abstractNumId w:val="19"/>
  </w:num>
  <w:num w:numId="40" w16cid:durableId="885995503">
    <w:abstractNumId w:val="16"/>
  </w:num>
  <w:num w:numId="41" w16cid:durableId="413940535">
    <w:abstractNumId w:val="46"/>
  </w:num>
  <w:num w:numId="42" w16cid:durableId="789013906">
    <w:abstractNumId w:val="8"/>
  </w:num>
  <w:num w:numId="43" w16cid:durableId="1235625986">
    <w:abstractNumId w:val="24"/>
  </w:num>
  <w:num w:numId="44" w16cid:durableId="1888298129">
    <w:abstractNumId w:val="9"/>
  </w:num>
  <w:num w:numId="45" w16cid:durableId="1505440407">
    <w:abstractNumId w:val="43"/>
  </w:num>
  <w:num w:numId="46" w16cid:durableId="879169837">
    <w:abstractNumId w:val="23"/>
  </w:num>
  <w:num w:numId="47" w16cid:durableId="597644055">
    <w:abstractNumId w:val="6"/>
  </w:num>
  <w:num w:numId="48" w16cid:durableId="233318245">
    <w:abstractNumId w:val="7"/>
  </w:num>
  <w:num w:numId="49" w16cid:durableId="65826965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19D"/>
    <w:rsid w:val="000123EE"/>
    <w:rsid w:val="000130F0"/>
    <w:rsid w:val="00016FAC"/>
    <w:rsid w:val="00017B39"/>
    <w:rsid w:val="00035EB3"/>
    <w:rsid w:val="00036A09"/>
    <w:rsid w:val="00046BE0"/>
    <w:rsid w:val="000479CA"/>
    <w:rsid w:val="0007146A"/>
    <w:rsid w:val="0007158C"/>
    <w:rsid w:val="0007397D"/>
    <w:rsid w:val="0007796E"/>
    <w:rsid w:val="00080437"/>
    <w:rsid w:val="00081FC6"/>
    <w:rsid w:val="00091367"/>
    <w:rsid w:val="000958FA"/>
    <w:rsid w:val="00095F41"/>
    <w:rsid w:val="000A1C1D"/>
    <w:rsid w:val="000A5D09"/>
    <w:rsid w:val="000B5537"/>
    <w:rsid w:val="000C164A"/>
    <w:rsid w:val="000D638F"/>
    <w:rsid w:val="000D68E2"/>
    <w:rsid w:val="000E0A26"/>
    <w:rsid w:val="000E3F5F"/>
    <w:rsid w:val="000E5E38"/>
    <w:rsid w:val="000E6D8D"/>
    <w:rsid w:val="0011214D"/>
    <w:rsid w:val="0011303F"/>
    <w:rsid w:val="00135BCB"/>
    <w:rsid w:val="00136438"/>
    <w:rsid w:val="00145036"/>
    <w:rsid w:val="00147DA9"/>
    <w:rsid w:val="00150401"/>
    <w:rsid w:val="001508C7"/>
    <w:rsid w:val="0015236B"/>
    <w:rsid w:val="00155476"/>
    <w:rsid w:val="001560BD"/>
    <w:rsid w:val="00156D5E"/>
    <w:rsid w:val="001661F4"/>
    <w:rsid w:val="001707A2"/>
    <w:rsid w:val="00182B54"/>
    <w:rsid w:val="00187F2A"/>
    <w:rsid w:val="00197DBF"/>
    <w:rsid w:val="001A34FD"/>
    <w:rsid w:val="001A47EE"/>
    <w:rsid w:val="001B517B"/>
    <w:rsid w:val="001B547D"/>
    <w:rsid w:val="001C7D0C"/>
    <w:rsid w:val="001D44E9"/>
    <w:rsid w:val="001D5B27"/>
    <w:rsid w:val="001E0A54"/>
    <w:rsid w:val="001E4A8B"/>
    <w:rsid w:val="001E51D0"/>
    <w:rsid w:val="001E64C8"/>
    <w:rsid w:val="001F0D4F"/>
    <w:rsid w:val="001F2852"/>
    <w:rsid w:val="001F4165"/>
    <w:rsid w:val="001F5665"/>
    <w:rsid w:val="001F7528"/>
    <w:rsid w:val="001F7BFE"/>
    <w:rsid w:val="00211F4A"/>
    <w:rsid w:val="00216B7E"/>
    <w:rsid w:val="002178EB"/>
    <w:rsid w:val="00227D4E"/>
    <w:rsid w:val="0023109A"/>
    <w:rsid w:val="00236F75"/>
    <w:rsid w:val="00252FC0"/>
    <w:rsid w:val="00260A7B"/>
    <w:rsid w:val="002638FD"/>
    <w:rsid w:val="00265F65"/>
    <w:rsid w:val="002746C2"/>
    <w:rsid w:val="00276459"/>
    <w:rsid w:val="002768FE"/>
    <w:rsid w:val="002817D1"/>
    <w:rsid w:val="00283B90"/>
    <w:rsid w:val="0029239A"/>
    <w:rsid w:val="002A62F4"/>
    <w:rsid w:val="002B11C1"/>
    <w:rsid w:val="002B5CAA"/>
    <w:rsid w:val="002C0AEF"/>
    <w:rsid w:val="002C0C13"/>
    <w:rsid w:val="002C268E"/>
    <w:rsid w:val="002C5989"/>
    <w:rsid w:val="002D3C5D"/>
    <w:rsid w:val="002E140B"/>
    <w:rsid w:val="002E7E06"/>
    <w:rsid w:val="002F055D"/>
    <w:rsid w:val="002F10B4"/>
    <w:rsid w:val="002F2BC4"/>
    <w:rsid w:val="002F3369"/>
    <w:rsid w:val="002F4B90"/>
    <w:rsid w:val="002F632A"/>
    <w:rsid w:val="00302FF3"/>
    <w:rsid w:val="00305EA2"/>
    <w:rsid w:val="0032032D"/>
    <w:rsid w:val="00321C79"/>
    <w:rsid w:val="00333F30"/>
    <w:rsid w:val="00334CF6"/>
    <w:rsid w:val="003442AD"/>
    <w:rsid w:val="00345A11"/>
    <w:rsid w:val="00350507"/>
    <w:rsid w:val="00362E0B"/>
    <w:rsid w:val="00364616"/>
    <w:rsid w:val="0036708E"/>
    <w:rsid w:val="003679D0"/>
    <w:rsid w:val="003732E4"/>
    <w:rsid w:val="003A6073"/>
    <w:rsid w:val="003B5CF3"/>
    <w:rsid w:val="003B5F7D"/>
    <w:rsid w:val="003D4CC4"/>
    <w:rsid w:val="003D7039"/>
    <w:rsid w:val="003E388A"/>
    <w:rsid w:val="003E44D5"/>
    <w:rsid w:val="003E7D76"/>
    <w:rsid w:val="003F1174"/>
    <w:rsid w:val="003F1DAF"/>
    <w:rsid w:val="003F4EB9"/>
    <w:rsid w:val="00402220"/>
    <w:rsid w:val="00406189"/>
    <w:rsid w:val="0041149F"/>
    <w:rsid w:val="004159C7"/>
    <w:rsid w:val="00421797"/>
    <w:rsid w:val="0042257E"/>
    <w:rsid w:val="004248E3"/>
    <w:rsid w:val="00432784"/>
    <w:rsid w:val="00433824"/>
    <w:rsid w:val="00445B47"/>
    <w:rsid w:val="00451035"/>
    <w:rsid w:val="004510FA"/>
    <w:rsid w:val="00463244"/>
    <w:rsid w:val="00466140"/>
    <w:rsid w:val="0046731E"/>
    <w:rsid w:val="0046793A"/>
    <w:rsid w:val="00473948"/>
    <w:rsid w:val="00476B40"/>
    <w:rsid w:val="00483541"/>
    <w:rsid w:val="00484CCC"/>
    <w:rsid w:val="00487CBA"/>
    <w:rsid w:val="00487D7B"/>
    <w:rsid w:val="004929AF"/>
    <w:rsid w:val="004959A1"/>
    <w:rsid w:val="004B234C"/>
    <w:rsid w:val="004B2A2E"/>
    <w:rsid w:val="004C0993"/>
    <w:rsid w:val="004C282A"/>
    <w:rsid w:val="004D52F7"/>
    <w:rsid w:val="004E06A2"/>
    <w:rsid w:val="004E1B2D"/>
    <w:rsid w:val="004E3356"/>
    <w:rsid w:val="004F0407"/>
    <w:rsid w:val="00502178"/>
    <w:rsid w:val="00521D7A"/>
    <w:rsid w:val="00523B74"/>
    <w:rsid w:val="00527CFF"/>
    <w:rsid w:val="005331E1"/>
    <w:rsid w:val="00537862"/>
    <w:rsid w:val="00542A03"/>
    <w:rsid w:val="00551B9C"/>
    <w:rsid w:val="00553793"/>
    <w:rsid w:val="00553B75"/>
    <w:rsid w:val="00556A12"/>
    <w:rsid w:val="00565034"/>
    <w:rsid w:val="00572255"/>
    <w:rsid w:val="00572456"/>
    <w:rsid w:val="00572BE4"/>
    <w:rsid w:val="00573850"/>
    <w:rsid w:val="00574306"/>
    <w:rsid w:val="005757B0"/>
    <w:rsid w:val="00576B7C"/>
    <w:rsid w:val="00582C4D"/>
    <w:rsid w:val="00585E9B"/>
    <w:rsid w:val="00586B1B"/>
    <w:rsid w:val="00592AAD"/>
    <w:rsid w:val="005A0F34"/>
    <w:rsid w:val="005A150D"/>
    <w:rsid w:val="005A586C"/>
    <w:rsid w:val="005B1529"/>
    <w:rsid w:val="005B316D"/>
    <w:rsid w:val="005B4F43"/>
    <w:rsid w:val="005C01C5"/>
    <w:rsid w:val="005C3AAD"/>
    <w:rsid w:val="005D1FB5"/>
    <w:rsid w:val="005D2AA9"/>
    <w:rsid w:val="005D3E80"/>
    <w:rsid w:val="005D45DF"/>
    <w:rsid w:val="005D61E8"/>
    <w:rsid w:val="005E6859"/>
    <w:rsid w:val="005F0A9C"/>
    <w:rsid w:val="005F4CE4"/>
    <w:rsid w:val="005F5580"/>
    <w:rsid w:val="00601323"/>
    <w:rsid w:val="00604B15"/>
    <w:rsid w:val="006135C1"/>
    <w:rsid w:val="006166DB"/>
    <w:rsid w:val="0061714A"/>
    <w:rsid w:val="00617C39"/>
    <w:rsid w:val="00621FB2"/>
    <w:rsid w:val="00624729"/>
    <w:rsid w:val="006314FA"/>
    <w:rsid w:val="006321DE"/>
    <w:rsid w:val="00635A7A"/>
    <w:rsid w:val="006411F1"/>
    <w:rsid w:val="00642049"/>
    <w:rsid w:val="00642FA6"/>
    <w:rsid w:val="00643EE7"/>
    <w:rsid w:val="00651DA7"/>
    <w:rsid w:val="00662F80"/>
    <w:rsid w:val="00663CFB"/>
    <w:rsid w:val="0066644C"/>
    <w:rsid w:val="00672742"/>
    <w:rsid w:val="006740E3"/>
    <w:rsid w:val="006813B3"/>
    <w:rsid w:val="00687CBC"/>
    <w:rsid w:val="006912AD"/>
    <w:rsid w:val="00692405"/>
    <w:rsid w:val="00695FBF"/>
    <w:rsid w:val="006973E3"/>
    <w:rsid w:val="00697A6A"/>
    <w:rsid w:val="006B0000"/>
    <w:rsid w:val="006C3CAC"/>
    <w:rsid w:val="006C55D0"/>
    <w:rsid w:val="006D0D42"/>
    <w:rsid w:val="006D3620"/>
    <w:rsid w:val="006D6B7A"/>
    <w:rsid w:val="006F06FF"/>
    <w:rsid w:val="006F75A7"/>
    <w:rsid w:val="00701E2E"/>
    <w:rsid w:val="00701F10"/>
    <w:rsid w:val="0070422C"/>
    <w:rsid w:val="00704D53"/>
    <w:rsid w:val="00705D36"/>
    <w:rsid w:val="00710301"/>
    <w:rsid w:val="007136DE"/>
    <w:rsid w:val="00713774"/>
    <w:rsid w:val="007166B1"/>
    <w:rsid w:val="007226E4"/>
    <w:rsid w:val="00733FA0"/>
    <w:rsid w:val="00736606"/>
    <w:rsid w:val="007375CB"/>
    <w:rsid w:val="00741DF8"/>
    <w:rsid w:val="007449C6"/>
    <w:rsid w:val="007459AD"/>
    <w:rsid w:val="007501A3"/>
    <w:rsid w:val="00753919"/>
    <w:rsid w:val="00765D22"/>
    <w:rsid w:val="00781B38"/>
    <w:rsid w:val="00781DE2"/>
    <w:rsid w:val="0078204E"/>
    <w:rsid w:val="007832AB"/>
    <w:rsid w:val="007855E8"/>
    <w:rsid w:val="0078619D"/>
    <w:rsid w:val="007925DE"/>
    <w:rsid w:val="00793FED"/>
    <w:rsid w:val="00795B96"/>
    <w:rsid w:val="007A727D"/>
    <w:rsid w:val="007D2B26"/>
    <w:rsid w:val="007D78B2"/>
    <w:rsid w:val="007D7FAD"/>
    <w:rsid w:val="007E55C1"/>
    <w:rsid w:val="007E667F"/>
    <w:rsid w:val="007F19E6"/>
    <w:rsid w:val="007F23E8"/>
    <w:rsid w:val="007F4AB3"/>
    <w:rsid w:val="007F5351"/>
    <w:rsid w:val="007F6236"/>
    <w:rsid w:val="00810ED8"/>
    <w:rsid w:val="0081334F"/>
    <w:rsid w:val="0082492A"/>
    <w:rsid w:val="00833461"/>
    <w:rsid w:val="00836F7D"/>
    <w:rsid w:val="0084399C"/>
    <w:rsid w:val="008526F8"/>
    <w:rsid w:val="008540D4"/>
    <w:rsid w:val="0085491D"/>
    <w:rsid w:val="008749A0"/>
    <w:rsid w:val="00882D89"/>
    <w:rsid w:val="008834D8"/>
    <w:rsid w:val="00883EBB"/>
    <w:rsid w:val="00885B33"/>
    <w:rsid w:val="00891DB6"/>
    <w:rsid w:val="008B1228"/>
    <w:rsid w:val="008B3F21"/>
    <w:rsid w:val="008C006B"/>
    <w:rsid w:val="008C14F5"/>
    <w:rsid w:val="008C2684"/>
    <w:rsid w:val="008C3731"/>
    <w:rsid w:val="008C3D6C"/>
    <w:rsid w:val="008D1E75"/>
    <w:rsid w:val="008D2C55"/>
    <w:rsid w:val="008D3CBF"/>
    <w:rsid w:val="008D3F4E"/>
    <w:rsid w:val="008D404D"/>
    <w:rsid w:val="008E593D"/>
    <w:rsid w:val="008E6F21"/>
    <w:rsid w:val="008F19E2"/>
    <w:rsid w:val="008F6B70"/>
    <w:rsid w:val="00900B0B"/>
    <w:rsid w:val="009014D7"/>
    <w:rsid w:val="00902C95"/>
    <w:rsid w:val="00904943"/>
    <w:rsid w:val="0091575B"/>
    <w:rsid w:val="00924AB8"/>
    <w:rsid w:val="009267D0"/>
    <w:rsid w:val="009271CE"/>
    <w:rsid w:val="00935806"/>
    <w:rsid w:val="0094142B"/>
    <w:rsid w:val="00943648"/>
    <w:rsid w:val="0095073A"/>
    <w:rsid w:val="00951B1B"/>
    <w:rsid w:val="00952833"/>
    <w:rsid w:val="00956410"/>
    <w:rsid w:val="00961B94"/>
    <w:rsid w:val="0096458E"/>
    <w:rsid w:val="00964BDB"/>
    <w:rsid w:val="009658A9"/>
    <w:rsid w:val="00967F42"/>
    <w:rsid w:val="009837FB"/>
    <w:rsid w:val="00993769"/>
    <w:rsid w:val="0099436E"/>
    <w:rsid w:val="009A1253"/>
    <w:rsid w:val="009A2722"/>
    <w:rsid w:val="009B16A8"/>
    <w:rsid w:val="009B3A3B"/>
    <w:rsid w:val="009C5B86"/>
    <w:rsid w:val="009C6659"/>
    <w:rsid w:val="009D12BF"/>
    <w:rsid w:val="009E501D"/>
    <w:rsid w:val="009F23F4"/>
    <w:rsid w:val="00A00012"/>
    <w:rsid w:val="00A0768F"/>
    <w:rsid w:val="00A202C6"/>
    <w:rsid w:val="00A23B77"/>
    <w:rsid w:val="00A3579F"/>
    <w:rsid w:val="00A51A51"/>
    <w:rsid w:val="00A51E24"/>
    <w:rsid w:val="00A525DF"/>
    <w:rsid w:val="00A536C3"/>
    <w:rsid w:val="00A561EE"/>
    <w:rsid w:val="00A573D4"/>
    <w:rsid w:val="00A60467"/>
    <w:rsid w:val="00A6421A"/>
    <w:rsid w:val="00A77836"/>
    <w:rsid w:val="00A85E14"/>
    <w:rsid w:val="00A8740C"/>
    <w:rsid w:val="00A97F68"/>
    <w:rsid w:val="00AA2B6E"/>
    <w:rsid w:val="00AA527B"/>
    <w:rsid w:val="00AB3555"/>
    <w:rsid w:val="00AB56A6"/>
    <w:rsid w:val="00AB6927"/>
    <w:rsid w:val="00AD7EF0"/>
    <w:rsid w:val="00AE57A0"/>
    <w:rsid w:val="00AF161B"/>
    <w:rsid w:val="00AF1F37"/>
    <w:rsid w:val="00AF4E98"/>
    <w:rsid w:val="00AF7342"/>
    <w:rsid w:val="00B02E1B"/>
    <w:rsid w:val="00B02E7D"/>
    <w:rsid w:val="00B147F1"/>
    <w:rsid w:val="00B304A3"/>
    <w:rsid w:val="00B32B3C"/>
    <w:rsid w:val="00B40AB3"/>
    <w:rsid w:val="00B4324F"/>
    <w:rsid w:val="00B46C27"/>
    <w:rsid w:val="00B477B6"/>
    <w:rsid w:val="00B608F3"/>
    <w:rsid w:val="00B64600"/>
    <w:rsid w:val="00B64F12"/>
    <w:rsid w:val="00B66EA5"/>
    <w:rsid w:val="00B74458"/>
    <w:rsid w:val="00B8374A"/>
    <w:rsid w:val="00B85E9C"/>
    <w:rsid w:val="00B933CE"/>
    <w:rsid w:val="00BA5735"/>
    <w:rsid w:val="00BB0A61"/>
    <w:rsid w:val="00BB248B"/>
    <w:rsid w:val="00BC184F"/>
    <w:rsid w:val="00BE0CAB"/>
    <w:rsid w:val="00BE2485"/>
    <w:rsid w:val="00BE34BC"/>
    <w:rsid w:val="00BF1028"/>
    <w:rsid w:val="00BF274C"/>
    <w:rsid w:val="00C03F86"/>
    <w:rsid w:val="00C056A6"/>
    <w:rsid w:val="00C20167"/>
    <w:rsid w:val="00C260DC"/>
    <w:rsid w:val="00C30B9F"/>
    <w:rsid w:val="00C31F3C"/>
    <w:rsid w:val="00C33934"/>
    <w:rsid w:val="00C37DD4"/>
    <w:rsid w:val="00C40644"/>
    <w:rsid w:val="00C445BE"/>
    <w:rsid w:val="00C54338"/>
    <w:rsid w:val="00C62174"/>
    <w:rsid w:val="00C76D72"/>
    <w:rsid w:val="00C800DE"/>
    <w:rsid w:val="00C81322"/>
    <w:rsid w:val="00C850FB"/>
    <w:rsid w:val="00C87614"/>
    <w:rsid w:val="00C92696"/>
    <w:rsid w:val="00C94C57"/>
    <w:rsid w:val="00CB0320"/>
    <w:rsid w:val="00CB3ACA"/>
    <w:rsid w:val="00CB5B55"/>
    <w:rsid w:val="00CC0851"/>
    <w:rsid w:val="00CC1DDB"/>
    <w:rsid w:val="00CC21EC"/>
    <w:rsid w:val="00CC300E"/>
    <w:rsid w:val="00CC45E3"/>
    <w:rsid w:val="00CD5531"/>
    <w:rsid w:val="00CD70D6"/>
    <w:rsid w:val="00CE2B50"/>
    <w:rsid w:val="00CF2774"/>
    <w:rsid w:val="00CF5E73"/>
    <w:rsid w:val="00D00D02"/>
    <w:rsid w:val="00D1394A"/>
    <w:rsid w:val="00D313D8"/>
    <w:rsid w:val="00D36814"/>
    <w:rsid w:val="00D54841"/>
    <w:rsid w:val="00D67C80"/>
    <w:rsid w:val="00D721F4"/>
    <w:rsid w:val="00D72338"/>
    <w:rsid w:val="00D73433"/>
    <w:rsid w:val="00D7660D"/>
    <w:rsid w:val="00D83E13"/>
    <w:rsid w:val="00D87291"/>
    <w:rsid w:val="00D9163D"/>
    <w:rsid w:val="00D93E72"/>
    <w:rsid w:val="00D9792F"/>
    <w:rsid w:val="00DA2905"/>
    <w:rsid w:val="00DB0655"/>
    <w:rsid w:val="00DB48D9"/>
    <w:rsid w:val="00DB6F08"/>
    <w:rsid w:val="00DC2AFC"/>
    <w:rsid w:val="00DC65D5"/>
    <w:rsid w:val="00DE41DF"/>
    <w:rsid w:val="00DE5562"/>
    <w:rsid w:val="00DF3530"/>
    <w:rsid w:val="00DF3728"/>
    <w:rsid w:val="00DF6B0D"/>
    <w:rsid w:val="00E07EAE"/>
    <w:rsid w:val="00E15B7C"/>
    <w:rsid w:val="00E176E4"/>
    <w:rsid w:val="00E17E1E"/>
    <w:rsid w:val="00E25E39"/>
    <w:rsid w:val="00E370EE"/>
    <w:rsid w:val="00E41A9E"/>
    <w:rsid w:val="00E51CB4"/>
    <w:rsid w:val="00E53DB6"/>
    <w:rsid w:val="00E540C1"/>
    <w:rsid w:val="00E55BCA"/>
    <w:rsid w:val="00E60253"/>
    <w:rsid w:val="00E63B44"/>
    <w:rsid w:val="00E71F38"/>
    <w:rsid w:val="00E74F9F"/>
    <w:rsid w:val="00E77408"/>
    <w:rsid w:val="00E81381"/>
    <w:rsid w:val="00E81E5E"/>
    <w:rsid w:val="00E832B5"/>
    <w:rsid w:val="00E84F0F"/>
    <w:rsid w:val="00E96538"/>
    <w:rsid w:val="00E97171"/>
    <w:rsid w:val="00EA0732"/>
    <w:rsid w:val="00EA0A9C"/>
    <w:rsid w:val="00EA2FCA"/>
    <w:rsid w:val="00EA52E9"/>
    <w:rsid w:val="00EA6F30"/>
    <w:rsid w:val="00EB1E58"/>
    <w:rsid w:val="00EB1F48"/>
    <w:rsid w:val="00EB3805"/>
    <w:rsid w:val="00EC2E06"/>
    <w:rsid w:val="00EC39DD"/>
    <w:rsid w:val="00EC426E"/>
    <w:rsid w:val="00ED0662"/>
    <w:rsid w:val="00ED18F7"/>
    <w:rsid w:val="00ED1EF3"/>
    <w:rsid w:val="00ED1F36"/>
    <w:rsid w:val="00ED43A8"/>
    <w:rsid w:val="00ED4945"/>
    <w:rsid w:val="00ED6499"/>
    <w:rsid w:val="00ED7305"/>
    <w:rsid w:val="00ED7DEB"/>
    <w:rsid w:val="00EF5129"/>
    <w:rsid w:val="00EF5456"/>
    <w:rsid w:val="00F045F7"/>
    <w:rsid w:val="00F119E3"/>
    <w:rsid w:val="00F1282F"/>
    <w:rsid w:val="00F23A96"/>
    <w:rsid w:val="00F23B4F"/>
    <w:rsid w:val="00F2500A"/>
    <w:rsid w:val="00F3022C"/>
    <w:rsid w:val="00F33BA8"/>
    <w:rsid w:val="00F33DBF"/>
    <w:rsid w:val="00F44635"/>
    <w:rsid w:val="00F44745"/>
    <w:rsid w:val="00F454DB"/>
    <w:rsid w:val="00F47CCC"/>
    <w:rsid w:val="00F47E29"/>
    <w:rsid w:val="00F704AD"/>
    <w:rsid w:val="00F72FC9"/>
    <w:rsid w:val="00F740C4"/>
    <w:rsid w:val="00F848B1"/>
    <w:rsid w:val="00F8750D"/>
    <w:rsid w:val="00F91C29"/>
    <w:rsid w:val="00FA0BEF"/>
    <w:rsid w:val="00FA1AF4"/>
    <w:rsid w:val="00FB71F8"/>
    <w:rsid w:val="00FC29DC"/>
    <w:rsid w:val="00FD2D43"/>
    <w:rsid w:val="00FF499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49281"/>
  <w15:chartTrackingRefBased/>
  <w15:docId w15:val="{341C5809-61EF-4769-96E2-D34632459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3F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07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07A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46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mberList1Char">
    <w:name w:val="Number List 1 Char"/>
    <w:aliases w:val="2 Char,3 Char,Numbered List - 1 Char,3... Char"/>
    <w:link w:val="NumberList1"/>
    <w:locked/>
    <w:rsid w:val="002B5CAA"/>
  </w:style>
  <w:style w:type="paragraph" w:customStyle="1" w:styleId="NumberList1">
    <w:name w:val="Number List 1"/>
    <w:aliases w:val="2,3,Numbered List - 1,3..."/>
    <w:basedOn w:val="Normal"/>
    <w:link w:val="NumberList1Char"/>
    <w:rsid w:val="002B5CAA"/>
    <w:pPr>
      <w:spacing w:before="240" w:after="0" w:line="240" w:lineRule="auto"/>
      <w:ind w:left="720"/>
    </w:pPr>
  </w:style>
  <w:style w:type="table" w:customStyle="1" w:styleId="TableGrid0">
    <w:name w:val="TableGrid"/>
    <w:rsid w:val="00C81322"/>
    <w:pPr>
      <w:spacing w:after="0" w:line="240" w:lineRule="auto"/>
    </w:pPr>
    <w:rPr>
      <w:rFonts w:eastAsiaTheme="minorEastAsia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6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9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1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27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4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4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3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29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45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6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26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65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3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9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42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8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6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6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5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4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8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2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6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55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8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0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11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43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96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33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62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0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33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8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419E7-0802-4682-B3FB-9A0A39185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TWL Lyttle</dc:creator>
  <cp:keywords/>
  <dc:description/>
  <cp:lastModifiedBy>Scott DeWitt</cp:lastModifiedBy>
  <cp:revision>2</cp:revision>
  <cp:lastPrinted>2026-02-15T15:41:00Z</cp:lastPrinted>
  <dcterms:created xsi:type="dcterms:W3CDTF">2026-07-12T18:49:00Z</dcterms:created>
  <dcterms:modified xsi:type="dcterms:W3CDTF">2026-07-12T18:49:00Z</dcterms:modified>
</cp:coreProperties>
</file>